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2" w:rsidRDefault="00873628">
      <w:pPr>
        <w:spacing w:before="55" w:after="0" w:line="240" w:lineRule="auto"/>
        <w:ind w:left="499" w:right="36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450850</wp:posOffset>
                </wp:positionV>
                <wp:extent cx="6881495" cy="9196070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9196070"/>
                          <a:chOff x="702" y="710"/>
                          <a:chExt cx="10837" cy="1448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" y="13649"/>
                            <a:ext cx="2572" cy="1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12" y="720"/>
                            <a:ext cx="10817" cy="14417"/>
                            <a:chOff x="712" y="720"/>
                            <a:chExt cx="10817" cy="1441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12" y="720"/>
                              <a:ext cx="10817" cy="14417"/>
                            </a:xfrm>
                            <a:custGeom>
                              <a:avLst/>
                              <a:gdLst>
                                <a:gd name="T0" fmla="+- 0 11528 712"/>
                                <a:gd name="T1" fmla="*/ T0 w 10817"/>
                                <a:gd name="T2" fmla="+- 0 720 720"/>
                                <a:gd name="T3" fmla="*/ 720 h 14417"/>
                                <a:gd name="T4" fmla="+- 0 712 712"/>
                                <a:gd name="T5" fmla="*/ T4 w 10817"/>
                                <a:gd name="T6" fmla="+- 0 720 720"/>
                                <a:gd name="T7" fmla="*/ 720 h 14417"/>
                                <a:gd name="T8" fmla="+- 0 712 712"/>
                                <a:gd name="T9" fmla="*/ T8 w 10817"/>
                                <a:gd name="T10" fmla="+- 0 15137 720"/>
                                <a:gd name="T11" fmla="*/ 15137 h 14417"/>
                                <a:gd name="T12" fmla="+- 0 11528 712"/>
                                <a:gd name="T13" fmla="*/ T12 w 10817"/>
                                <a:gd name="T14" fmla="+- 0 15137 720"/>
                                <a:gd name="T15" fmla="*/ 15137 h 14417"/>
                                <a:gd name="T16" fmla="+- 0 11528 712"/>
                                <a:gd name="T17" fmla="*/ T16 w 10817"/>
                                <a:gd name="T18" fmla="+- 0 15121 720"/>
                                <a:gd name="T19" fmla="*/ 15121 h 14417"/>
                                <a:gd name="T20" fmla="+- 0 727 712"/>
                                <a:gd name="T21" fmla="*/ T20 w 10817"/>
                                <a:gd name="T22" fmla="+- 0 15121 720"/>
                                <a:gd name="T23" fmla="*/ 15121 h 14417"/>
                                <a:gd name="T24" fmla="+- 0 727 712"/>
                                <a:gd name="T25" fmla="*/ T24 w 10817"/>
                                <a:gd name="T26" fmla="+- 0 734 720"/>
                                <a:gd name="T27" fmla="*/ 734 h 14417"/>
                                <a:gd name="T28" fmla="+- 0 11528 712"/>
                                <a:gd name="T29" fmla="*/ T28 w 10817"/>
                                <a:gd name="T30" fmla="+- 0 734 720"/>
                                <a:gd name="T31" fmla="*/ 734 h 14417"/>
                                <a:gd name="T32" fmla="+- 0 11528 712"/>
                                <a:gd name="T33" fmla="*/ T32 w 10817"/>
                                <a:gd name="T34" fmla="+- 0 720 720"/>
                                <a:gd name="T35" fmla="*/ 720 h 14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17" h="14417">
                                  <a:moveTo>
                                    <a:pt x="108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17"/>
                                  </a:lnTo>
                                  <a:lnTo>
                                    <a:pt x="10816" y="14417"/>
                                  </a:lnTo>
                                  <a:lnTo>
                                    <a:pt x="10816" y="14401"/>
                                  </a:lnTo>
                                  <a:lnTo>
                                    <a:pt x="15" y="1440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0816" y="14"/>
                                  </a:lnTo>
                                  <a:lnTo>
                                    <a:pt x="10816" y="0"/>
                                  </a:lnTo>
                                </a:path>
                              </a:pathLst>
                            </a:custGeom>
                            <a:solidFill>
                              <a:srgbClr val="156B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521" y="734"/>
                            <a:ext cx="2" cy="14387"/>
                            <a:chOff x="11521" y="734"/>
                            <a:chExt cx="2" cy="1438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521" y="734"/>
                              <a:ext cx="2" cy="1438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14387"/>
                                <a:gd name="T2" fmla="+- 0 15121 734"/>
                                <a:gd name="T3" fmla="*/ 15121 h 14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7">
                                  <a:moveTo>
                                    <a:pt x="0" y="0"/>
                                  </a:moveTo>
                                  <a:lnTo>
                                    <a:pt x="0" y="14387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156B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1pt;margin-top:35.5pt;width:541.85pt;height:724.1pt;z-index:-251656192;mso-position-horizontal-relative:page;mso-position-vertical-relative:page" coordorigin="702,710" coordsize="10837,14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e0itNBwAAnhoAAA4AAABkcnMvZTJvRG9jLnhtbNxZ227bRhB9L9B/&#10;IPjYQhGXokRJsB3YkhUESNugUT+AIimRCG9dUpbdov/eM7tc3kxaipM8tAZkLbmzs7Nz5rq6evsY&#10;R9qDz/MwTa519sbQNT9xUy9MDtf6H9vNaK5reeEknhOliX+tP/m5/vbmxx+uTtnSN9MgjTyfa2CS&#10;5MtTdq0HRZEtx+PcDfzYyd+kmZ9gcp/y2CnwyA9jjzsncI+jsWkYs/Ep5V7GU9fPc7xdy0n9RvDf&#10;7323+G2/z/1Ci651yFaI/1z839H/8c2VszxwJwtCtxTDeYUUsRMm2LRitXYKRzvy8BmrOHR5mqf7&#10;4o2bxuN0vw9dX5wBp2FG5zTveHrMxFkOy9Mhq9QE1Xb09Gq27q8PH7kWesBO1xInBkRiV80k1Zyy&#10;wxIU73j2KfvI5fkw/JC6n3NMj7vz9HyQxNru9EvqgZ1zLFKhmsc9j4kFDq09CgSeKgT8x0Jz8XI2&#10;nzNrMdU1F3MLtpgZdomRGwBIWmcbpq5h1mbVzH25mhnziS3XMsuaiyOMnaXcWAhbCndzlYXuEp9S&#10;pRg9U+l508Oq4sh9vWQSX8QjdvjnYzYC+plThLswCosnYcnQEQmVPHwMXdI1PdTo4MwSHczSpppN&#10;+CgaucKhEwlstCRdBU5y8G/zDC4gwVWvOE9Pge94Ob0mFNtcxGNLil0UZpswigg8GpfnhRd1rLBH&#10;ZdLC16l7jP2kkC7L/QhHT5M8CLNc1/jSj3c+LJC/95iwFFjDh7yg7cguhBv9bc5vDWNh3o1WU2M1&#10;sgz7fnS7sOyRbdzblmHN2Yqt/qHVzFoecx9qcKJ1Fpay4u0zaXt9powu0huFV2sPjogdpCkhkPoW&#10;IuIVqYRkzbn7O5QNOowL7hduQMM9NFe+B3E1IdRca5YwyOFjZ91mblszYf9sMrMWMn4p7zGnNuyE&#10;XIdNrYnAVlk/bIPnxTs/jTUaQNkQVSjbecBB5OEUCYmdpAS5OEwfHAtjcT+/n1sjy5zdA471enS7&#10;WVmj2YbZ0/VkvVqtmYIjCD3PT4jd16MhlJtGoacMMueH3SriEqWN+CsPntdkY7KKWgyFoPqWSCoI&#10;8JaG+MgAKGJGFQvLaDlR/iij5ZT27EZDygbfKlrarIx6Zhn1FOaIeayOeRgKyOpo2V3nBvd1tHy2&#10;ciBanjJk51w5Pp4ucybKzX157VPgZD6Mj9jWIc5SKt1w36eMr82kVgWRSkB5M/s0ZojXRQ70RZqs&#10;9OEs3aP0H7JA5TNA2Csj1cErA/QWZcY+jlBF/DzSDI2xqTnXaFMBTE2GfCvJfhprW0M7aRLJDhVQ&#10;bzCzTUPDp8sKxlixIpJAQ/pTplDvCAU3eTGzTyzk3orX1hoSCyGoyapfLJhlxeoFsVAhNnn1i7VQ&#10;RKSt+ZBYKAmavNiUTew+hbGm8iXVgM7IfRrSDaPZxGCLMwzgydogDEvYxOFlCdtYDEvYhGPLZoMS&#10;tvHA3ibr1WETEkk1oEMYbFOHtglMnvuD2cRkC4sa0KDZQWRIPrOJyMvytTEZkq+JyNYcdA2zjYc9&#10;sfq0ZzbRIJoh3XXQGIomZhONLSLOgPYmHSz6pZs0sXhBukkHiyHpJk0stpNB75h0kegPd00kOoEF&#10;AbsKyU4gKxvE7sekDNMYaSiMqfGgQJ6lOfUUW5wXVdNW1UygotkBYmxPxCLVYr+XiYELESPiILKf&#10;pWZQlCAXBcV5cliRIBeF4FlycjEih2tcIoxZHhS2ehF5eVQYzyXkZBMkzKR1VHmGEiyqUbuNO9c1&#10;NO472gLwOQVhrIbaCZWvrIcCjEQOpLk4ffC3qaAqCG6ikUW0SKXYs6aIkiYlvAUyKio1p74zwU3S&#10;VBkX3NS8+pZ09a5fSGsohSp+6rvkK2EC00sJS3wUG/X9XMwLCdv6gQIIF2HtFUCEa6OAatTm1Dg1&#10;Sng2nd3dqc69RRYJn6z6EqFnwrS3PWGmZdyZi9FmNrdH1saajha2MR8ZbHGHSwVrYa037fbkQ5j4&#10;X9+ekAUupnAcEqwlfeuQhvgrtdsiw41P4gnbphb9vhwXThjJcaOTIYlVB6O+hTPgpkPWwrLC3qXe&#10;E7oWnqLrg63isg6DIOV/6doJF1/Xev7n0aFrjOh9gsJ+QYaEmzLxYKGjxANvzuyaM07igtW1XugI&#10;qzRcFXjCkmPGw0OAnWRLn6S3uAfah6LTJPmkVJCbHtBbiFF5eyRbqd6+C7bevKUSgex79l1UTsmo&#10;iTQog47qvJD7RKttTebdrqtnVd13ddfBkPtuqEq9lDaJp+/RcyEKSnVWPZc4JO2Nxuyb9Vw9+hjS&#10;YqWNdsD4go5LVFwKrLr76StpKuRqsk5FI6vL59yaBU1dXJb8cIZXFCFwGpHLy7DwYllR0rbyOHbF&#10;mtemTpEwSf6+hCm3U2H+5WTJlD9AHplZMDibEKqwTotEHmfMnp0Jo8O54nwYxTaDyeP/d7dFDk23&#10;I//djCCu7/EjiMh05Q829CtL81nkkPpnpZ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3kp3LhAAAACwEAAA8AAABkcnMvZG93bnJldi54bWxMj0FLw0AQhe+C/2EZwZvdbErUxmxK&#10;KeqpCLZC6W2bTJPQ7GzIbpP03zs96WlmeI8338uWk23FgL1vHGlQswgEUuHKhioNP7uPp1cQPhgq&#10;TesINVzRwzK/v8tMWrqRvnHYhkpwCPnUaKhD6FIpfVGjNX7mOiTWTq63JvDZV7LszcjhtpVxFD1L&#10;axriD7XpcF1jcd5erIbP0YyruXofNufT+nrYJV/7jUKtHx+m1RuIgFP4M8MNn9EhZ6aju1DpRavh&#10;JYrZyVNxpZuukvkCxJG3RC1ikHkm/3fIfwEAAP//AwBQSwMECgAAAAAAAAAhAObExG0cOAAAHDgA&#10;ABUAAABkcnMvbWVkaWEvaW1hZ2UxLmpwZWf/2P/gABBKRklGAAEBAQBgAGAAAP/bAEMAAwICAwIC&#10;AwMDAwQDAwQFCAUFBAQFCgcHBggMCgwMCwoLCw0OEhANDhEOCwsQFhARExQVFRUMDxcYFhQYEhQV&#10;FP/bAEMBAwQEBQQFCQUFCRQNCw0UFBQUFBQUFBQUFBQUFBQUFBQUFBQUFBQUFBQUFBQUFBQUFBQU&#10;FBQUFBQUFBQUFBQUFP/AABEIANgB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qrcXEVvHvlkjSP8AvvXGfFb4o6X8KvCj61qA8yQjZBbR/emb+7Xw&#10;J8SPjF4n+KF9JLqt64sd37rT4X226f8AAf4v9+vdy3KK2YvmT5YLr/kfNZtnlDLPca5p9l+v9fgf&#10;e9/8bfA1hIYZPFelF1+8gvIv8ah/4Xx8Pv8AobtM/wC/8dfm7Ta+pXCtG2tRnx74wxF9KUfxP0l/&#10;4Xz8Pf8AobtN/wDAiOj/AIXz8Pf+hu03/wACI6/Nqir/ANVaH/Px/chf644r/n1H8T9Jf+F8/D3/&#10;AKG7Tf8AwIjo/wCF8/D3/obtN/8AAiOvzaoo/wBVaH/Px/cg/wBccV/z6j+J+kv/AAvn4e/9Ddpv&#10;/gRHR/wvn4e/9Ddpv/gRHX5tUUf6q0P+fj+5B/rjiv8An1H8T9Jf+F8/D3/obtN/8CI6P+F8/D3/&#10;AKG7Tf8AwIjr82qKP9VaH/Px/cg/1xxX/PqP4n6S/wDC+fh7/wBDdpv/AIER0f8AC+fh7/0N2m/+&#10;BEdfm1RR/qrQ/wCfj+5B/rjiv+fUfxP0l/4Xz8Pf+hu03/wIjo/4Xz8Pf+hu03/wIjr82qKP9VaH&#10;/Px/cg/1xxX/AD6j+J+kv/C+fh7/ANDdpv8A4ER0f8L5+Hv/AEN2m/8AgRHX5tUUf6q0P+fj+5B/&#10;rjiv+fUfxP0l/wCF8/D3/obtN/8AAiOj/hfPw9/6G7Tf/AiOvzaoo/1Vof8APx/cg/1xxX/PqP4n&#10;6S/8L5+Hv/Q3ab/4ER0f8L5+Hv8A0N2m/wDgRHX5tUUf6q0P+fj+5B/rjiv+fUfxP0l/4Xz8Pf8A&#10;obtN/wDAiOj/AIXz8Pf+hu03/wACI6/Nqij/AFVof8/H9yD/AFxxX/PqP4n6R/8AC9vh7/0N+l/+&#10;BUdbOg/Ebw34tfZpWt2GpSf887S6Ut+hr8w6bFI8UsTwTCORPuSR8tUS4UpW9yq7+aKhxlXi/fop&#10;rydmfrbRXxL8A/2o7/Q7+10LxhdvcaVM+yPUpwPMib/po38S/wDTT86+1YpUki3L9yvi8bgK2Aqe&#10;zqr0a2Z9/l+ZUMype0ov1T3XqS0UUV5p6oUUUUAFFFFABRRRQAUUUUAFFFFABRRRQAUUUUAFFFRS&#10;/wCqprUTdj4A/a18cS+KvivdaX5n/Eu0hTaxIR8u8rulb+a/8Arxiuo+K87z/E7xhv6f2nc4/wC/&#10;jVy9ft2X0o0cLThHay/FXZ/PmY1pV8XVqT3cn9ydkFFFvbzXdwltbJJcTysqqkZ3NIx+6pPpX1l4&#10;B+Avhr4VaNb6/wCPhHqesPl47D70MP8As4/ib/a+7/6FU47MKWBiubWT2S3ZWAwFTHylytRjHeT2&#10;Xz7+X/DnzP4c8AeI/FXz6Tot5qEf962hZl/76+7XVf8ADO/xK/6Fa+/76i/+Kr6S1j496tJ+60i0&#10;t9OgT7uPmb/4msX/AIXX4t/6Cf8A5CT/AArw/wC0sxm7xpxS7N3Z3+wyaiuR1ZyfeKsvxZ4N/wAM&#10;6/Ef/oVLv/vuH/4qj/hnX4j/APQqXf8A33D/APFV7z/wuvxb/wBBM/8AfpP8KP8Ahdfi3/oJn/v0&#10;n+FL+0cz/lh+JPssj/mqfh/meDf8M6/Ef/oVLv8A77h/+Ko/4Z1+I/8A0Kl3/wB9w/8AxVe8/wDC&#10;6/Fv/QTP/fpP8KP+F1+Lf+gmf+/Sf4Uf2jmf8sPxD2WR/wA1T8P8zwb/AIZ1+I//AEKl3/33D/8A&#10;FUf8M6/Ef/oVLv8A77h/+Kr3n/hdfi3/AKCZ/wC/Sf4Uf8Lr8W/9BM/9+k/wo/tHM/5YfiHssj/m&#10;qfh/meDf8M6/Ef8A6FS7/wC+4f8A4qj/AIZ1+I//AEKl3/33D/8AFV7z/wALr8W/9BM/9+k/wo/4&#10;XX4t/wCgmf8Av0n+FH9o5n/LD8Q9lkf81T8P8zwb/hnX4j/9Cpd/99w//FUf8M6/Ef8A6FS7/wC+&#10;4f8A4qvef+F1+Lf+gmf+/Sf4Uf8AC6/Fv/QTP/fpP8KP7RzP+WH4h7LI/wCap+H+Z4N/wzr8R/8A&#10;oVLv/vuH/wCKo/4Z1+I//QqXf/fcP/xVe8/8Lr8W/wDQTP8A36T/AAo/4XX4t/6CZ/79J/hR/aOZ&#10;/wAsPxD2WR/zVPw/zPBv+GdfiP8A9Cpd/wDfcP8A8VR/wzr8R/8AoVLv/vuH/wCKr3n/AIXX4t/6&#10;CZ/79J/hR/wuvxb/ANBM/wDfpP8ACj+0cz/lh+IeyyP+ap+H+Z4N/wAM6/Ef/oVLv/vuH/4qj/hn&#10;X4j/APQqXf8A33D/APFV7z/wuvxb/wBBM/8AfpP8KP8Ahdfi3/oJn/v0n+FH9o5n/LD8Q9lkf81T&#10;8P8AM8G/4Z1+I/8A0Kl3/wB9w/8AxVH/AAzr8R/+hUu/++4f/iq95/4XX4t/6CZ/79J/hR/wuvxb&#10;/wBBM/8AfpP8KP7RzP8Alh+IeyyP+ap+H+Z4N/wzr8R/+hUu/wDvuH/4qj/hnX4j/wDQqXf/AH3D&#10;/wDFV7z/AMLr8W/9BM/9+k/wo/4XX4t/6CZ/79J/hR/aOZ/yw/EPZZH/ADVPw/zPBx+zp8SB/wAy&#10;pd/99w//ABVfZv7PzeIrT4bWNh4p06S11OwdrZPOKlnjH3W4z/DivK/+F1eLf+gnH/36T/Cu0+Ev&#10;xL8R+KPF/wBiv7vzoPLZtnlIvTHpXi5rPGYuh++jG0ddL3Po8ixOW4XFqOHlNuelna3z1ue9UV5d&#10;F8cdFttevNL1EPZS28rQ+Y/zR8NjtXolrfQahaxT28qXETfddPmWvz+liaVZtU5JtH6dGpCV1F7F&#10;2iiiuo0Ciisy/wBVstIh866uYrdP70j7VqZSUVdibsadFeYa98evDWjfJDePfy/3YEz+vC11Pgzx&#10;JP4p0OO/ns/sKy/NErvuYr/ermhiqNWfJCV35GcasJvli7nTUUUV1moUUUUAFFFFABRRRQAVFL/q&#10;qlqKX/VU1uTI/ML4o/8AJT/GH/YXuf8A0e1ctXU/FH/kp/jD/sL3P/o9q5av3PCf7vT/AMK/I/nf&#10;F/7xU/xS/Nn0j+yP4JtLaPWfHuqxYh05WtrL/e25lf8A75/9nq14u8T3Xi/W7jULuT7zfuof7i/w&#10;rXV+Fx/Yf7KmiJEf3l025n/35S9eeV8dCTxGKq4ifRuK8kj3czf1XC4fBw2cVN+be1/RBRRRXafL&#10;hRRRQAUUUUAFFFFABRRRQAUUUUAFFFFABRRRQAUUUUAFFFFABRRRQAV6H8Bf+SgR/wDXB/8A2WvP&#10;K9D+Av8AyUCP/rg//stcGP8A91qeh7eSf8jGj6o43x1/yOuuf9fkn/oVX/AvxH1TwJfZgl820b/W&#10;2z/df/7KqHjr/kddc/6/JP8A0KsOv5eqVZ0cTOdN2abP0epUlSrOUX1Z9Vx/HDwl/ZMV5NfGMsP9&#10;Rs3SfTArkNc/aUtYzt0rTnn/AOmlw+P/AB0ZrwOivVq59ipq0bI7J5lWatGyO+1v42+LtX/dpfLZ&#10;Rf3IF2/+PHLVxN7f3Goyebc3Es7/AN923N+tV61/C/hi58Wa3b6da/fb7z/wovdq8eVbEYuajKTk&#10;3/WxxOpVryUW22zrPg78OG8Za19rvE/4llq3z/7bf3f/AIqvqqCHyRWN4X8P2vhLR7fTbSPbBEP8&#10;mt+v03LcFHBUeX7T3Z9Vh6CoQUeoUUUV6x1BRRRQAUUUUAFFFFABXB/FH4kWHwu8IX+t6gofYu2C&#10;EY3XUhHyqtdXqepRaVZyTzukMESl2d/uoor88fj58Xpvi34tllilkj0Oy3JYQgcn+9L/AMCr28py&#10;55hXUX8C1b/T5nzud5qsswzlH45fCv19F+Z55rury+ItYvdTuP8Aj4vLiS6m8o/LudstUHem0V+y&#10;KKhFRjsj8McnKTnLVvc+ybP/AJNf8K/9c4//AEJq85r0az/5Nf8ACv8A1zj/APQmrzmvgsLvV/xy&#10;Po87+Oj/ANe4/kFFFelfCr4W2HjrSbi6uZ54ZIpmi+Rxt6A9wf71a4jEQw0Oeex5mBwNXMKvsaO5&#10;5rRXpvxP+ENr4H0i3v7CSedPN2Sb9vyZ+gFea20DXk6W8X7x5WVF/GijiIV4e0hsPF4Ctgq/1eqv&#10;e/zGUV9AW/7OGi/Z49+q3/mbf7yf4V47420CLwz4rvtLt5JHgg27Xf73KKf/AGaufD4+jiZ8lPc7&#10;sdkmKy6kq1e1m7aPra/6GDRXpvws+ENr430e41C8nngTzNsfk7fnx9QapfFf4YQfD+Owls7ieeC4&#10;3I3nbfkb+HoBVRxtGVb2F9SJZNioYP6617lr/K55/RRXrfw8+BX9uadHqGtyPBBL8y26fe2/7TVt&#10;iMTTw0eaozlwOX18xqezoK9t+y9TySivo0fBzwRqHmWtqf8ASk+9suGZk/4Dk15J8R/hrceAbiNl&#10;f7Vp8v8Aq5v4v91q5aGY0K8+RXT8z0cZkOLwVJ1naUVvZ3t6nG0V698PPgrpfi/wpaalPeXUc0/m&#10;bkRxt4kI9P8AZrof+GedA/6Cl3/38T/Cs55ph6c3B3ujejw1jq9KNWNrSSa17ngFFe2a3+zgY7N5&#10;dK1OR3X/AJZTfx/8CFcL8PvAieKvF0+ialI9o9vGzPs27twIHcH+9W8cfQnTlUi9t+5xVMkxtGtC&#10;hUhZy2fT7zjaK9u8R/AKw0/RLy7sri7nuoo2dUd12vj8K8RrTD4unik3T6HPmGWV8tlGNdb7WCiv&#10;YfAnwO0/xR4XtNSv765gnuPn8tNuNv8AD1Brnviv8OLPwBLpqWtzPP8Aat+7ztvbb6Af3qyhj6M6&#10;3sY7/wCR11cjxdHC/W5pKNk/PW1vzPP6K9y0j4CaRqehwXz6jdRvLCsv3l9M+leGr9ytsPiqeJcl&#10;DocuPyyvl0YSrWtPa3y/zCvQ/gL/AMlAj/64P/7LXnleh/AX/koEf/XB/wD2Ws8f/utT0Nck/wCR&#10;jR9Ucb47/wCRz1z/AK/JP/Qqw63PHf8AyOeuf9fkn/oVYdfyviv48/Vn6JX/AIkvV/mFFFFc5zix&#10;RPLLHFD88jttVa+qfhJ8O08GaKZJ1/4mVx80rf3PRa4X4B/DbzceJdQj6H/REf8A9Gf/ABNfQdff&#10;5Hl3s4/Waq1e3l5/M+my/Dezj7WS1YUUUV9gewFFFFABRRRQAUUUUAFFFeI/tFfGiP4XeFDb2koO&#10;v6jlbVR0RP4pm+lb0KE8TVjSpq7ZzYnEU8JRlXqu0Ynkn7XPxv8AttxJ4G0acCBRjUJI+zfwxf8A&#10;xX/fP9+vl2mSSvdSyTTSiR2fezy/ekdv4hT6/acDgoYCgqMPm+7PwPH4+pmWIliKnXZX2Xb+t3fp&#10;YKd3ptO713nnn2PZ/wDJr/hX/rnH/wChNXnNejWf/Jr/AIV/65x/+hNXnNfBYXer/jkfR538dH/r&#10;3H8gr6A/ZzP/ABSOqv8A9PB/9ASvn+vf/wBnn/kUdZ/6+X/9AFceb/7t80dvCv8AyMPkzo5P+Lkf&#10;C+dP9ZcSRyJ/20Rv/ihXifwg8PjXPH9oHj+S13TS/h93/wAer0f4C62sl1rujseFmaWP8Thv5Vu+&#10;FPCUPgbWPFeqzfJDI3nRP/s4yf8Ax5q8dVXhFWoLrt8/+AfWywqzOeFxr+zdS+X/AAV+J1OjeIF1&#10;PXNXslPyWexP+BFcmvm/4xx+Z8S9c/23i/8ARSV6b8A9Ql1eTxPey/fnuNzfjuNc1q+h/wBv/tBT&#10;2zp+5SVJZf8AdEQNXg0sLial/sx/yMc2lLM8uoW+3UVv/JrfgdzPqf8Awqn4XWipj7RFswv95mbL&#10;f+zVo/FLS08VfDe4lgxM6RrcRfh838qzvjB4F1nxtBYW+mPbJBEzNIJnK/N26A10/gjSb3TPBdrp&#10;upPHJNFG0TbDuXb/AA9cdq8/2kVGNdP3+a7/AK/rc932VSdSpg5QtS5Ek/69fwPmL4e6Qmv+M9Ms&#10;pY96PLvb/dC5/wDZa+hPjRr0vh/wVMYH8ie4ZYVf6/e/8dFeUeBLD/hFPjVHp7/6tZ5UX/dKErXe&#10;ftFW7v4RsJk/5ZXCs3/fJH/s1evi5RrYyjf4Wl+Z8tldOWEynFuPxpyT+S/TU8C0jVZ9E1ODUIHk&#10;Sa3bfXtHxD+KfhvxT4Tu9Pid57plV1/dMq7h9a8Nre1DwRrul2f2q70y4ghT782z5a9jEYejUqQn&#10;N2a28z5HA47F0aFWjSjzQktdG7aWv5f8A+hPgd/yTXT/APtr/wCjXr508Wb/APhL9a2eZv8At83/&#10;AKMNfR/wO/5Jtp3/AG1/9GvWenxs0SXxN/ZL206T+e1v5rqNu7dj1r5yjXnQxVaUYc2r/M/QMVhK&#10;WMy7C06tX2ekbeei03RP8E/7Z/4RBP7V3/6xvs/n/e8v8awPDsltJ8fNZ8j/AJ9xu/3v3Vdj8Vtb&#10;1LQPCM17pSJ5ysNzv/Ap43V498A7hrv4g3c0snmPLbSOzv8A3i4rOnB1adbE7J6W+5m9arHDYjCZ&#10;crtxad32Sa/rse26Zrg1DxHr2lN1tvLdf910/wAa+ZfEfhOXT/Hc+gxR/eudkf8Auu3y/wDoVes3&#10;GrLoXx92t8kN7GsTf98/L/6DXVav4BS7+Jmma7szDFG5l/3h9z+daUKv1KV3tKN/nb+vvMMdhf7Y&#10;p8v2qdRp+jf6K33GnHqMOi6xoPh2AcSRE/8AAUT/AOvXmv7S/wDr/Dv/AG3/APZKu2et/wBsfH3a&#10;nzw20bRJ+C8/+PVS/aX/ANf4d/7b/wDslLCUnTxdK+7V/vTNMzxCxGV4nl2jJJfJxX5nrHhT/kTd&#10;P/69V/8AQK+O26mvsTwp/wAibp//AF6r/wCgV8dt1Nd2T/xKvy/U8Lin+BhfR/8Atoleh/AX/koE&#10;f/XB/wD2WvPK9D+Av/JQI/8Arg//ALLXr4//AHWp6Hy2Sf8AIxo+qON8d/8AI565/wBfkn/oVYdb&#10;njv/AJHPXP8Ar8k/9CrDr+V8V/Hn6s/RK/8AEl6v8wrs/hX4BfxzrnlTHFhb/PO//stc3omi3fiL&#10;VYNOtE8yeVq+vvA3hG28E6JBp9tyV+8399u5r2cny/63V9pNe5H8fI7sDhvay55bL8zctbWO0tYo&#10;YV2RRrtVKtUUV+mpJKyPqAooopgFFFFABRRRQAUUVBJKlvFIzfcWgTdjmfHfjOw+H3he/wBb1STZ&#10;Z2S4AH3nbsq/7Rr84fiB481D4ieLL3XNTl/f3D4ijP3bZF+6qV6B+0r8Z2+J/iY2WnS48P6a7JEd&#10;vyXMn8Uv/wAT/wDZ14/X6pkGV/VKft6q9+X4L+tWfjfEmb/Xq31ei/3cfxfV/p94UUUV9YfHhTu9&#10;Np3ekB9j2f8Aya/4V/65x/8AoTV5zXo1n/ya/wCFf+ucf/oTV5zXwWF3q/45H0ed/HR/69x/IK9/&#10;/Z4k/wCKQ1n/AK+X/wDQBXgFXbDW9S02PyrK+ntkZvmSGVl/lSxuGeKpckWYZPmEMtxPtpq6tY63&#10;wDrn/CP/ABSSZpP3Es0kUn4t/wDFV7D8ctfTSvAk8KSfPessS/7v8X/jtfM2W8zzvM+fdv3/AMVW&#10;LzWL/UvLS9up7mNfu+dMx2fnXPWwCq14Vb7b/I78Jnn1bB1sNbWV7Ptfc9t/Zr/48NX/AOuq/wDo&#10;NdP4X0VE+I/i/WJf4vLij/79AtXzXZ6xf6bHIllfz22773kSsP5Va/4SrWfMk/4mt1833v8ASH/x&#10;rnr5dVq1ZzjJLm0/L/I9DBZ/hsPhqNKcG3B36b6/5nc+MvjDr0fie/i03UvIsopGSJPJRunHcGuo&#10;+CnxJ1LxHrV1YavdfapHiDQfIF6fe6AeteEySPJJvepLa9nsLjzbWd4Z/wC+j7W/Suqpl1KVD2cY&#10;pO29jy8Pn+Jp4z29ScnG7927tZ+W3oevfHGzl8OeL9O1+14d/vf7yt/7NXpUF5pHxb8FSRb/ANzI&#10;u2VB96Fv/rV8vXmr6jfRxre309yi/dSaVm/nRpGt3+iz/aLC7e1m/vo9c08tnOjCPN78dmehS4gp&#10;U8XVkqd6VTdedtbep7RoH7PRsdaS4v7+Oayik3+VGm0vj+9Wh8evGdrYaIuhwSI91PjzNn8Cj/Gv&#10;Kbj4q+Kri38p9Wk2f7CIrf8AfQFcrcXEs8kkssm92++8n3qdPA16lWNXEzvbawsRnWDw+Gnh8upO&#10;PPu3/wAO/wDgH1D8EpMfDTT/APtr/wCjXr5y8WyPH4v1t0/hvpv/AENqhtNe1Swgjt7XUrqGBPuQ&#10;pKVX/vmqUkj3Ekk00nmO773eT71dGGwcqFapVb0lf8WcOYZtDF4ShhoRacEtfRI+rPCGrweP/h9G&#10;bj5/Ph8qdP8Aa6NXlPwa0h9B+K2o2E/34IXT/wAeTa1eZ2Gt6jYR+VbX01qm77kMrKv6UR63qUd3&#10;JepfXf2p12+d5rbtv93dXLHLpwjVhGXuyPRqcQUa08PWqQfPT389NfxO4+M921n8T5LiKT54vKdf&#10;94V7vJ4ttf8AhCf7b8z9z9m83/xzNfI13e3F/cebdzvM/wDfd2Zv1qf+29S+yfYvt8/2b7nlecfL&#10;/wC+a0rZa6tOnC+sdH6GWE4hjha9eqo3VR3S7PX/ADO7+Cl2958S47iV/nlWR2f/AGjXS/tLf67w&#10;9/23/wDZK8bt7+4sLjzbWd4X/vo7K36VJf6pe6v5f226uLrb93zmZtn510SwcvrUa6eiVrff/mcN&#10;LNof2bUwUl70ne/zT/Q+tfB0i/8ACHWA/wCnVf8A0Cvj49a1o/E2sxp5SardIifwfaH2/wA6y6nA&#10;4OWFlOUnfmKznNoZlClCEbcl/wBP8gr0P4C/8lAj/wCuD/8AsteeV6H8Bf8AkoEf/XB//Za2x/8A&#10;utT0OLJP+RjR9Ucb47/5HPXP+vyT/wBCrDrc8d/8jnrn/X5J/wChVij/AFdfyxif94n6n6JXV6kv&#10;V/mfSPwG8Ew6JoMeuyfvLu+XcG/uJ2FewVxvwt/5J5o//Xuv8q7Kv1fA040sPCMFpZH2FGEYUoqI&#10;UUUV3mwUUUUAFFFFABRRRQAV8oftb/GwaVaTeC9HnK6hcp/xMZkH3Iz/AMsv95//AEH/AHq9V+Pn&#10;xdtPhJ4Pa6R45NbnGywh/vN6/wC6K/PTUr261G/uby8kE95cs00s8n3nYjivsMgyv6xP61WXux28&#10;3/wPzPhOJc4+rw+p0H78t/JP/P8ABeqIaK7DwV8HfGHjwRnSNGnltm63twnlQ/8AfRxXvfgn9h2S&#10;URzeK9aG7+Oz09Mf+RD/APE19zis2weEuqk9ey1Z+fYTJ8djbOjTdu70X4nysM16F4L/AGdfHPjt&#10;S8GiSWNr2utTPkKf+AN83/jlfcXgn4LeDvh+oOi6JBDPjPmuu+bP/XQ5NegeTXyWJ4nlLTDQt5v/&#10;AC/4LPs8LwfFWeLqX8o/5v8ARJ+Z+UfiTRpvDuvanpE37ySyuJLV5I+sjo22qtek/tJ+GH8NfGDX&#10;oniBS6lF/FJ/fV/vj/vrza847191havt6EKndXPzzFUfq+JqUukXZfL/AIN3+PU+x7P/AJNf8K/9&#10;c4//AEJq85r0az/5Nf8ACv8A1zj/APQmrzmvi8LvV/xyPazv46P/AF7j+QUUUV3HzgUUUUAFFFFA&#10;BRRRQAUUUUAFFFFABRRRQAUUUUAFFFFABRRRQAUUUUAFeh/AX/ke/wDtg/8A7LXnlerfs96aF1PU&#10;9YnGy3t4iqv9eW/75xXm5jJQws5S7Hv5DCU8xpKPR3+7U868f/8AI767/wBfkn/oVYn/ACyq5rd7&#10;/autXl3/AM9pWk/M5qoP9XX8sV5KdWTXVn6DVd5trufX/wALf+SeaP8A9e6/yrsq434W/wDJPNH/&#10;AOvdf5V2Vfr2E/gQ9EfY0/gj6BRRRXWaBRRRQAUUUUAFQvvjj+T5zU1FNOwmrnyt4h/Zz8T/ABm8&#10;Yz+IPF2rR6PYgbLXTbUedIkH93f91Xx9779el+DP2c/BPghUe00gX90gz9u1H9+2fXB+Vf8AgAr1&#10;6ivRqZjiqkFS57RWllov8/vPJpZVg6VR1uTmm3dt6u/5fgQwxJH92PZU1FFec3c9ZKwUUUUhnhf7&#10;SHwQHxU8Nx3Wl8a9p27yMHb5yfxRf4V8HXdldaPf3FneW0lneRNslgeMKyP65FfrLXnfj74OeE/i&#10;bHnWdJRp1TKXCZjnT/gQr6vKc7eBj7GsuaH4r/gHxed8OrMZ/WKElGp1vs/nv+j69zyCw/5Ng8Lf&#10;9c4//Qmrzqvpq9+FOk6f8O9P8OG9kg0nThvM7uN3HPzHFcJ/wq3wX/0OMf8A39jqaOa4WjzupK3N&#10;JtejZ4eaZDjMTOm6aXuwinr1SPIKK9h/4VX4L/6G2L/v8lH/AAqvwX/0NsX/AH+Sun+28D/OeL/q&#10;zmHZfejx6ivYf+FV+C/+hti/7/JR/wAKr8F/9DbF/wB/ko/tvA/zh/qzmHZfejx6ivYf+FV+C/8A&#10;obYv+/yUf8Kr8F/9DbF/3+Sj+28D/OH+rOYdl96PHqK9h/4VX4L/AOhti/7/ACUf8Kr8F/8AQ2xf&#10;9/ko/tvA/wA4f6s5h2X3o8eor2H/AIVX4L/6G2L/AL/JR/wqvwX/ANDbF/3+Sj+28D/OH+rOYdl9&#10;6PHqK9h/4VX4L/6G2L/v8lH/AAqvwX/0NsX/AH+Sj+28D/OH+rOYdl96PHqK9h/4VX4L/wChti/7&#10;/JR/wqvwX/0NsX/f5KP7bwP84f6s5h2X3o8eor2H/hVfgv8A6G2L/v8AJR/wqvwX/wBDbF/3+Sj+&#10;28D/ADh/qzmHZfejx6ivYf8AhVfgv/obYv8Av8lH/Cq/Bf8A0NsX/f5KP7bwP84f6s5h2X3o8eor&#10;2H/hVfgv/obYv+/yUf8ACq/Bf/Q2xf8Af5KP7bwP84f6s5h2X3o8eor17/hVXgv/AKG6L/v6lPXw&#10;H8O9H/e3vigXqL/B9oU/+gc1Ms9wMVfnKXDGOb97lXzPMvDHhjUPFeqR2Wn2/mO/3n/hRf7zV6j8&#10;RtXsfhv4NTwhpcvmX1yubiT+IKerN/vVV1v4z6T4d0+TTvBNglvH3uXTA/3tv8X/AAKvHb26m1G8&#10;lubiR5Z5G3M7/er8x4i4nji4vD4Z6f1/wx9RgcDRyqD5Zc1SWjfRLsv8yOnD/V02nD/V1+XLdGiP&#10;r/4W/wDJPNH/AOvdf5V2Vcb8LIzH8PtC/wCvZP5V2VfsuFVqMPRH3NP4EFFFFdRYUUUUAFFFFABR&#10;RRQAUUUUAFFFFABRRRQAUUUUAUr+0S+tZbaT7kyMjfjXxV4l0G58Ma3eadcffhf/AL6Xs1fcVedf&#10;Ez4XWfjy182PEGpwj91P/wCytXz2cYCWMpJ0/ijt5nnYzDuvD3N0fKW8eppMt6Vs+I/BWteGJdl9&#10;ZSxx/wDPbrH+dY2H/uV+bTp1KUuWaaZ8zKM4O0tBd49TRvHqaTD/ANyjD/3KztIj3u4u8epo3j1N&#10;Jh/7lGH/ALlFpB73cXePU0bx6mkw/wDcow/9yi0g97uLvHqaN49TSYf+5Rh/7lFpB73cXePU0bx6&#10;mkw/9yjD/wByi0g97uLvHqaN49TSYf8AuUYf+5RaQe93F3j1NG8eppMP/cow/wDcotIPe7i7x6mj&#10;ePU0mH/uUYf+5RaQe93F3j1NG8eppMP/AHKMP/cotIPe7i7x6mjJpMP/AHKMP/co94NeoUUYf+5R&#10;h/7lKz7C5WFanhvQLjxPr1np1v8Afmf/AL5Xu1S+HPBOteJ5NlhZvIn/AD2+7H/31X0r8MPhdbeA&#10;7LzZH+16lMv72f09lr3MuyyriqilJWgt2d+Fwk6sk5K0Tt7C0hsbWK1h+WOFVRfwq9RRX6kkoqyP&#10;q0rBRRRTGFFFFABRRRQAUUUUAFFFFABRRRQAUUVDcf8AHvL/ALjUCbscxH458O3OgvrcetWD6VFw&#10;1+l0vkemPMzit+2vUv7dJImDIy7ldPu18Cael5Z/Da78IHzDY6lp3/CSb8/wpbvuX/v/ABQfnXqX&#10;iD4ta54am0u30nVn8jTLfTVksRbwrD+9VdyyM7eZI2xvk8ofLj5q96plbU+SnO7v+Glu+t9D5mln&#10;acPaVabSSW3fW+j6WSdz63or5OuPjH4vs7u+M+r24e7F6dPVlhOnlo2yNsqP5iYXr5o+/wD3aVPj&#10;N4h+zSaI+v6gmvfbVUp9htGuNpiaT5ZRJ9n/AIfvfhtrD+zK291+P37dOp0/2zh72s/w+7fd9EfV&#10;pjU1zECaDqGoalaRLZzXULKk6IFJjyuRuH0r5w0H40+K9fgs9Pn8Rp4fEUWoytq88UD/AGnyZQFH&#10;GY/ut82z/gNEviXxFpPiDxr4p0/W40jiu9GMsKW+5L7zYYI2/wBYMqv7z5f4qn+ypczjUav07bpb&#10;263/AM7EvN6UoxnCDavrtdLlctm+lv8AK59Sf2Fpv/Pjb/8AfsUf2Fpv/Pjb/wDfsV823Hxi16GO&#10;CL+14V1H/hKrqyZJEiH+iRrJtVuM7f8AV/P96sRvjv4x0zSZoru8kn1i5jtmicw2xhhWSXy3lhlj&#10;k2bOfl83/vr79ZQymc1dKP8AX6FVM1w1N2cX9y+7frsfV39haV/z4W//AH7FH9haV/z4W/8A37Ff&#10;JmteJvFfih9Ag1bWrjS007xElquof6G02GhYqZtm+Pejf8BbzPu0mgeI/E/hmy1O20vxK1zLP4gv&#10;FdD9jW5Cx7/mhWUKvzfut3t92reUq3xRv8/zt2M1m1Nys6Urd7L8r33/AM9j60/sLSv+fC3/AO/Y&#10;rEeTw6msR6YWsP7UaLzVssJvx6467ao/CrxQ/i34faXqss/2mSVWDu8X2Y7lOD8uT/EPWvnzxH4o&#10;uF+NcvjRNO1BrOx1lNG/tA7fsqW2xoHXdnd/r5P7tYUMvjVnODsnFP5vZI68TjY0KVOrGN1Nr5Ld&#10;vTofQCeIfBAi837boyw4eXcZ48bUbyy3+6D8v+9XWf2FpX/Phb/9+xXxKmoT6R4ea9tX8uZdB1Xa&#10;7oCv/IXPY5Fem3Pxi1uP4o2lpDqLXWjHWW0xrf7PAkKYi+bbz5zOjfx/crpq5Sk3yWdubfyt5HHS&#10;zanLl9rG1+XbX4vnfTyPoz+wtN/58bf/AL9ij+wtN/58bf8A79ivlVfjJ488OeD9C1671ePXH1fS&#10;by7Fs9oirDJA0e0/KAf4/m/TFdH4h+JniLwzoE8Vj4kt/E9y99aWv2+0hhR7RZgxPpF/D8m7/nr8&#10;1ZyymUbfDq7fc7Pp3/4FzWOa4eV/deiT2XVXXXW67X87H0P/AGFpv/Pjb/8AfsVi383hvS9Us9Ov&#10;HsIrm/P+jxMqqz4/uiuX+CHirW/FXhfUG1wo93Z3s1osqvCxmUdGfymKK/8Ae+teVfFu+1Xwr8V/&#10;EPiHT78u+n6FbyRQvDEwRWuHh/ub9iN++/rtrClgI1Kzouya+5vZanTVxkaWHjiIwbTt01S3Z9Mf&#10;2FpX/Phb/wDfsUf2FpX/AD4W/wD37FfNOofELxpLrY8N2Hiku6a3Z2K639hiO9ZrWSRo9oGzejKn&#10;3favdvHSajH4A1n+zX360umz/Z3/AIvO2HH/AI9UVcCqLipW1/4HkaUcVCupShF+76dL6b+XoN03&#10;UPCetX15p9hNpdzqFn/x8xKEJT/eArov7C0r/nwt/wDv2K+U7XxN4P8AB/w68J6z4bTd4ysdGndU&#10;sf73kr57XW3+FX/v/wAdaWtfEzxhpOrxeH9P8Ux66JbjTf8Aicm3iITz5zG0LAcfd/eL/H/tV2PK&#10;lJ+5ZLXdW2evy/rWxwf2pTiv3kbvT4bPdXS6a/07XR9Nf2FpX/Phb/8AfsUf2FpX/Phb/wDfsV82&#10;aX4+8YWXiWyjudd/tKwh8SHQjG9pEvmqYTL5rED74/2Nv0rN8LfEDx7renWjSeLAz3ugS60ZP7Ng&#10;3RSxPjC8Y2nPzf8Ajuys/wCy9G7x0t3638vI0/tOldL2bu79F0t5+f8AWl/qT+wtN/58bf8A79il&#10;/sLSv+fC3/79ivmfUPjh4hXwd4s1SbV00+7XRNKutOQRJlJp1cvtyDu/4FV7SPiL4wGuWd9PrXnW&#10;Evim60L+zPs6KvkgybWzjdvXZSeVyiuZqP466J9vP7yo5lQlJRjF/ctNWu/l9x71pdvoOu2Ed9pk&#10;Nnc20v3ZYY1Ib8RWgNB06L/lxt/xjFfKvgP4peIr3QrRH8TWHh6PStMsrvZd26MuotK7hug+6uNv&#10;yL9+tvUvi5r8nxP/ALN07WnOky6o+k4FvAsEI8r+HJMzOrfxbdlXLKHCo4aaX/D5Wvb+rmMc2oTp&#10;xqcr1sunXyve1/8APbU+hbjU7HTruysHvEjnnJ+zo7AM+Fydv4VvV8deEvFOr+FPD3hSSPVP7alF&#10;5rkjWjwxM0bRxXJxwM/Ow3/9tP7tWrv4x+MLTQ7n7JriX893p+n6it/HbxbbFpbqKEwcD7jKeN3z&#10;+9byyycZKEZLt1/mt2/rpccM4puHPOLWl+n8qffXf/Ox9d0V5P8ACvWNZufEvjLQ9b1L+2TpdzB5&#10;dw8SoSssKTBcDA716xXmVKbpS5W77P71dHs0aqrQ50mt1r5O36BRRRWRsFFFFABRRRQAUUUUAFFF&#10;FABRRRQAUUUUAcnH4L0SO2+zJpWnbfsrWez7KMeQesPT/V/7NNvfAPhq+fzJdC0x3VRGrvZK3yjk&#10;L0+7XXV5P8c9fm8OfD5p45NQhzcwxvNav5OxS+d0kuD5af3nxW1JTnUUYvVnPXdOlSlOUdFqdZbe&#10;CfD9re3d6uk2CahfIFuZfLGZl/usf4qzb7wL4K0zQJIbjQNMTRYi120ItBs3D+LGPvV84eEPEGve&#10;I/G+meHX17VoNOfVJVT7JqU0zeSbIybfOdUd03Lw/wD3z/eqOTxXrGp6HpFr4g8Q6lDpx0zUfsN3&#10;b53X11HcTRYbH+sfyh9zvXrvL6sZJOfZ6Xvre35fI8COaUZxk1StutbW0tf5a6dz3TXtW+HGl+CN&#10;N1rVNNsE0O/kiubP/iWmcvPKuVPlLGTvP0rR8Lap4H+I9lqcmlpp+pl3QX6SWexjLHjZ5ySANxj5&#10;d9eSeKoLif4F/CWK1k8idr/R/Ll2eYqNtGG28Vzl1c+JvDtv46m+0SP4kfW7O21u9j3Wyppwi/cS&#10;rsDGFW/if59nNTTwkakHab579/NdLfjfe2hdTHTo1FemuS13p/db3v8AhbZvU+oJPA/h6bURfnR7&#10;D+0tyt53lLu3DgNnH3hUdr4D8O6dFfC10TTYEvv+P1FtQq3H+9x81fM2o+KPEy+CdHlu/E2zTTf3&#10;flN9surdbiAKPKH2vygdyNv2/Jtl96Lzx14pvN11LqGs2euC105/DumOc/bd+37R5ygAP/t8fIvz&#10;fJSWX1n9tf07f8HyQPNcPG9qeu+y6q/47Lu/U+gdA0/wR4i0C90rTtM06bTLa6e1ktGsgsKzxn5v&#10;kIA60zxHovgazGp/2ppektJJH9ru0ktw73Kw5+bZgtJtzXh3g3xQ/hXxnZX11cz2ujy67r0M5RD5&#10;bTGRPJVlH3m/1m2uNe/ubbS9G8Q6lq2pR6ldeD77yL2S9n/eXIPyrnP90b//AB7tVQwM27qbs9vx&#10;/wAr+jFPM4RjZwXMt72Vl7tv/SrLzufaWiix/seH+y4wln5a+UiJhduOOKpTeE9Cu9JbSn0uwfS5&#10;H3tb+Uuxmzvzt9N3zV8yJ4s8QeezNrWrR+MI72yXSNHiz9nubUrHvdlxh8qZd0n8P+zV7RNT12Px&#10;LpuqtrOpO8njK70zyHuSbX7Pmb93jp/Bx/drGWBnDVy/r+upvTzKFSy9m/w22+/TY9l8V2XgTwdo&#10;0c2r6bpcVmR9kVP7P8zf5ku/yljAJbe4LbfxrVuvD3hJYX8SSaZYb+Lxr/7Iu8bBw3TduC1wf7Qu&#10;hx61deBcvqCE62sH+i3MkPWKX0P3uPvV5xoviXX711jl1PUrrUJ9P1T/AISXTJyxgsNit9n2qflj&#10;/wBn+8OadHDOrSU4y11vr/Xb77BXxaoV3TlTVtLadf6e3a7PcPB994H8SfZ7fRILGf8As2zhlt1W&#10;x2GGC5GRtyB/rMc/rXQ23gvQrTR59Li0mwTS5RmS0S1UQMT324xXydoOp6jpenytZTT2unNpvhxd&#10;UvLP/WW1oYpt7bh93/f9K1bnX/GQ0qxey1LU59N1TUbvQLG4lml3eRIUNtd/7TJsl+f7xXmtZ4CX&#10;NaE7LTf0T/zMKeZwUL1Kd3rsv73Ltq+1/n0PpqOfRvCc+iaDHFHaNPuWzghtjs4GT0GErSk8P6Xc&#10;3cl7Jp8D3MkXlNKUXc8fXGf7vNfKOneKPE2qT6Hq19f6hB573tmYjMVH+j6dKHbb/tXHmf8AkOoW&#10;8TeJPDPhkzL4k1KZtQ8GrqbNdSedtuN0YV1z93iX/wBm+ZqiWXTUox59X+d2v0NI5tTlGUnB8q/K&#10;ye3nc+n7Twl4asIEsYdN0yMWL/aUhS1UeS399V/hb/aqOx+JXh7UtX17TotSxPoX/ISR42URZBPU&#10;j5un8NeYfs7w2txceKNSXVdO1SeeSPMdtenUJIkEeP3k8gDt8yyYXtXmXiXSr+Hx54k+xRu6eI9a&#10;l0C6x2V4raTP/AE+0UqeEhOrOlUlqktfxd/lf5jqY+cKFOvRgrSbut9NUrW87ei032+jfAkPhDxL&#10;psnifwzYae8Wqbg16tp5LXOCQc5Ab7ymjV9M8F+AvDc+oX+maXpukWTresEs1Kq4Pyy4C/fr5qtt&#10;b1rRPBnheyhnk0bw3jUv332uWxV7gXsoRfNijduF+6n8dVviB4i1vVPCeqweLdWvkuzodq2mQwRv&#10;Hb325j57MjKNxX93v3L8npXV/ZsnVtz+7e3na9vS/fscTziEaKbprn5b9LXceb7nsu59UaVB4Z12&#10;9vvs+mwM1hqJaXNlt/0kAfvuR8zbGH7yrtr4O0GxRFi0rTk8tGsl2WoH+jnkw9On+zXzdeeIr+HX&#10;r+31TVdU0jwk/iG7iv7+GZla3xaQmGHI5RN3+eazPiR8RNb06zV7TVtbOpWOnW15BLfTPaedliS/&#10;2eOMib/a3ttT2rnhl9SrJRjLf/hv68mddTNaNGLlOG3p66evR910Pomx0XwN4tkuoY9K0y9/sljp&#10;0m+zH+i4UHyeR9zDfw/JSeHm8IeJzfHSrCwm/s7VJfN/0Lbtuh/rW5A+fn79YvwQ3SXfxGdv4vEE&#10;3/omKvE/Cdneax8R7jR11PUtLsLnxDrwmWxuDCz7PJ29Kwhh3Uc481uVX/C7/I6JYv2UYT5F7zt+&#10;KS/P8z6QOh+Do9f0rSf7IsFu7GI3dmn9n/Lbrux8hxhPmNakvgnQJNSGoto+ntqe5X8/7KN+4dDn&#10;HavlK+8deJbrw1oV3/a2pecPDsV3O0DsG/d6hbB5eP4vL8zc392tXXfFl9408W3VppniHUrbSL/x&#10;FY2kbWFw8f7k2L7vL/2Cw3f+PVs8BVV25bXv96X43/A51mdFtR5NXay0W6b/AAtr6n0tbeCNAtL8&#10;38WkafHqXmNc+clqFcMVwWzj72KZH4E8NpbzWyaJp6wzt9plj+yjaxByGZcfezXlvwvuPEE3j++8&#10;P6jd6hJa+FJLjdI0rN9s+0DdbbiT8+xPMH/fFfQVcFaMqMuRyvs/1X+Z62HnDEQ51G2rX6P/ACMO&#10;z0eysL++v4rOOOa5K+dIiANJhcDce/FblFFct29zrSS2CiiigYUUUUAFFFFABRRRQAUUUUAFFFFA&#10;BRRRQAUUUUAQ+Un/ADzo8pP+edTUVVybDPKX0pvlR1LRSuOyIfKT/nnR5Sf886mop3FYh8pP+edH&#10;lJ/zzqaii4WIfKT/AJ50/wApfSn0UrjsFReVHUtFF7A1ch8pP+edL5UdS0UXFYi8qOsXxH4e0zxX&#10;o02l6rCLm0l+8v61v0U1Jppp6g4qScWtGcR4V+HOg+Drqe80uzeOedQjTXVzLcPtH8OZCWxXZeVH&#10;UtFNzlJ3k7smNOEFywVkQ+Un/POjyk/551NRSuVYh8pP+edHlJ/zzqaii4WCovKjqWilew2rnIWX&#10;gXRtP8T6h4iitM6xdIsUkjuzYUD7qgnC/wDAa6nyk/551NRTcm92SoRj8KS+Ry3hLwLpHgqznj0e&#10;38sTt5kju7OXb/aLEmupooolKUneTuxxhGC5YKyCiiipK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E3tIrTQcA&#10;AJ4aAAAOAAAAAAAAAAAAAAAAADwCAABkcnMvZTJvRG9jLnhtbFBLAQItABQABgAIAAAAIQBYYLMb&#10;ugAAACIBAAAZAAAAAAAAAAAAAAAAALUJAABkcnMvX3JlbHMvZTJvRG9jLnhtbC5yZWxzUEsBAi0A&#10;FAAGAAgAAAAhAA3kp3LhAAAACwEAAA8AAAAAAAAAAAAAAAAApgoAAGRycy9kb3ducmV2LnhtbFBL&#10;AQItAAoAAAAAAAAAIQDmxMRtHDgAABw4AAAVAAAAAAAAAAAAAAAAALQLAABkcnMvbWVkaWEvaW1h&#10;Z2UxLmpwZWdQSwUGAAAAAAYABgB9AQAAA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746;top:13649;width:2572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ski8AAAA2gAAAA8AAABkcnMvZG93bnJldi54bWxET8uKwjAU3Qv+Q7iCGxlTXYhUowwDii59&#10;bLq7NNe2THJTk6j1740guDyc93LdWSPu5EPjWMFknIEgLp1uuFJwPm1+5iBCRNZoHJOCJwVYr/q9&#10;JebaPfhA92OsRArhkKOCOsY2lzKUNVkMY9cSJ+7ivMWYoK+k9vhI4dbIaZbNpMWGU0ONLf3VVP4f&#10;bzbNQHstzL7cjOIJL8Zfqci2I6WGg+53ASJSF7/ij3unFUzhfSX5Qa5e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u07JIvAAAANoAAAAPAAAAAAAAAAAAAAAAAJ8CAABkcnMv&#10;ZG93bnJldi54bWxQSwUGAAAAAAQABAD3AAAAiAMAAAAA&#10;">
                  <v:imagedata r:id="rId6" o:title=""/>
                </v:shape>
                <v:group id="Group 5" o:spid="_x0000_s1028" style="position:absolute;left:712;top:720;width:10817;height:14417" coordorigin="712,720" coordsize="10817,14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712;top:720;width:10817;height:14417;visibility:visible;mso-wrap-style:square;v-text-anchor:top" coordsize="10817,1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wPMQA&#10;AADaAAAADwAAAGRycy9kb3ducmV2LnhtbESP3YrCMBSE74V9h3AWvFk0VUSlGkVkF/TCn6oPcGjO&#10;tmWbk9pEW9/eCAteDjPzDTNftqYUd6pdYVnBoB+BIE6tLjhTcDn/9KYgnEfWWFomBQ9ysFx8dOYY&#10;a9twQveTz0SAsItRQe59FUvp0pwMur6tiIP3a2uDPsg6k7rGJsBNKYdRNJYGCw4LOVa0zin9O92M&#10;gv3Xlba2WW9u35fBpDiMm90jOSrV/WxXMxCeWv8O/7c3WsEIXl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MDzEAAAA2gAAAA8AAAAAAAAAAAAAAAAAmAIAAGRycy9k&#10;b3ducmV2LnhtbFBLBQYAAAAABAAEAPUAAACJAwAAAAA=&#10;" path="m10816,l,,,14417r10816,l10816,14401r-10801,l15,14r10801,l10816,e" fillcolor="#156bb2" stroked="f">
                    <v:path arrowok="t" o:connecttype="custom" o:connectlocs="10816,720;0,720;0,15137;10816,15137;10816,15121;15,15121;15,734;10816,734;10816,720" o:connectangles="0,0,0,0,0,0,0,0,0"/>
                  </v:shape>
                </v:group>
                <v:group id="Group 3" o:spid="_x0000_s1030" style="position:absolute;left:11521;top:734;width:2;height:14387" coordorigin="11521,734" coordsize="2,1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1521;top:734;width:2;height:14387;visibility:visible;mso-wrap-style:square;v-text-anchor:top" coordsize="2,14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N/sIA&#10;AADaAAAADwAAAGRycy9kb3ducmV2LnhtbESPQWvCQBSE7wX/w/KE3pqNHrREVwmCIC091PoDHrvP&#10;bEz2bciuMfbXdwuCx2FmvmHW29G1YqA+1J4VzLIcBLH2puZKweln//YOIkRkg61nUnCnANvN5GWN&#10;hfE3/qbhGCuRIBwKVGBj7Aopg7bkMGS+I07e2fcOY5J9JU2PtwR3rZzn+UI6rDktWOxoZ0k3x6tT&#10;kOvlsik/bXP/GGkYvn7L6qJLpV6nY7kCEWmMz/CjfTAKFvB/Jd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o3+wgAAANoAAAAPAAAAAAAAAAAAAAAAAJgCAABkcnMvZG93&#10;bnJldi54bWxQSwUGAAAAAAQABAD1AAAAhwMAAAAA&#10;" path="m,l,14387e" filled="f" strokecolor="#156bb2" strokeweight=".88pt">
                    <v:path arrowok="t" o:connecttype="custom" o:connectlocs="0,734;0,151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CF79A2">
        <w:rPr>
          <w:rFonts w:ascii="Times New Roman" w:eastAsia="Times New Roman" w:hAnsi="Times New Roman" w:cs="Times New Roman"/>
          <w:b/>
          <w:bCs/>
          <w:color w:val="156BB2"/>
          <w:spacing w:val="-20"/>
          <w:sz w:val="40"/>
          <w:szCs w:val="40"/>
        </w:rPr>
        <w:t xml:space="preserve"> </w:t>
      </w:r>
      <w:r w:rsidR="0040790A">
        <w:rPr>
          <w:rFonts w:ascii="Times New Roman" w:eastAsia="Times New Roman" w:hAnsi="Times New Roman" w:cs="Times New Roman"/>
          <w:b/>
          <w:bCs/>
          <w:color w:val="156BB2"/>
          <w:sz w:val="40"/>
          <w:szCs w:val="40"/>
        </w:rPr>
        <w:t>Unexpected Medical Outcomes</w:t>
      </w:r>
      <w:r w:rsidR="00CF79A2">
        <w:rPr>
          <w:rFonts w:ascii="Times New Roman" w:eastAsia="Times New Roman" w:hAnsi="Times New Roman" w:cs="Times New Roman"/>
          <w:b/>
          <w:bCs/>
          <w:color w:val="156BB2"/>
          <w:sz w:val="40"/>
          <w:szCs w:val="40"/>
        </w:rPr>
        <w:t>:</w:t>
      </w:r>
      <w:r w:rsidR="00CF79A2">
        <w:rPr>
          <w:rFonts w:ascii="Times New Roman" w:eastAsia="Times New Roman" w:hAnsi="Times New Roman" w:cs="Times New Roman"/>
          <w:b/>
          <w:bCs/>
          <w:color w:val="156BB2"/>
          <w:spacing w:val="-18"/>
          <w:sz w:val="40"/>
          <w:szCs w:val="40"/>
        </w:rPr>
        <w:t xml:space="preserve"> </w:t>
      </w:r>
      <w:r w:rsidR="00CF79A2">
        <w:rPr>
          <w:rFonts w:ascii="Times New Roman" w:eastAsia="Times New Roman" w:hAnsi="Times New Roman" w:cs="Times New Roman"/>
          <w:b/>
          <w:bCs/>
          <w:color w:val="156BB2"/>
          <w:sz w:val="40"/>
          <w:szCs w:val="40"/>
        </w:rPr>
        <w:t>Information</w:t>
      </w:r>
      <w:r w:rsidR="00CF79A2">
        <w:rPr>
          <w:rFonts w:ascii="Times New Roman" w:eastAsia="Times New Roman" w:hAnsi="Times New Roman" w:cs="Times New Roman"/>
          <w:b/>
          <w:bCs/>
          <w:color w:val="156BB2"/>
          <w:spacing w:val="-21"/>
          <w:sz w:val="40"/>
          <w:szCs w:val="40"/>
        </w:rPr>
        <w:t xml:space="preserve"> </w:t>
      </w:r>
      <w:r w:rsidR="00CF79A2">
        <w:rPr>
          <w:rFonts w:ascii="Times New Roman" w:eastAsia="Times New Roman" w:hAnsi="Times New Roman" w:cs="Times New Roman"/>
          <w:b/>
          <w:bCs/>
          <w:color w:val="156BB2"/>
          <w:sz w:val="40"/>
          <w:szCs w:val="40"/>
        </w:rPr>
        <w:t>for</w:t>
      </w:r>
      <w:r w:rsidR="00CF79A2">
        <w:rPr>
          <w:rFonts w:ascii="Times New Roman" w:eastAsia="Times New Roman" w:hAnsi="Times New Roman" w:cs="Times New Roman"/>
          <w:b/>
          <w:bCs/>
          <w:color w:val="156BB2"/>
          <w:spacing w:val="-12"/>
          <w:sz w:val="40"/>
          <w:szCs w:val="40"/>
        </w:rPr>
        <w:t xml:space="preserve"> </w:t>
      </w:r>
      <w:r w:rsidR="00CF79A2">
        <w:rPr>
          <w:rFonts w:ascii="Times New Roman" w:eastAsia="Times New Roman" w:hAnsi="Times New Roman" w:cs="Times New Roman"/>
          <w:b/>
          <w:bCs/>
          <w:color w:val="156BB2"/>
          <w:w w:val="99"/>
          <w:sz w:val="40"/>
          <w:szCs w:val="40"/>
        </w:rPr>
        <w:t>Patients</w:t>
      </w:r>
    </w:p>
    <w:p w:rsidR="00A65542" w:rsidRDefault="00A65542">
      <w:pPr>
        <w:spacing w:before="3" w:after="0" w:line="200" w:lineRule="exact"/>
        <w:rPr>
          <w:sz w:val="20"/>
          <w:szCs w:val="20"/>
        </w:rPr>
      </w:pPr>
    </w:p>
    <w:p w:rsidR="00A65542" w:rsidRPr="009661FB" w:rsidRDefault="00CF79A2" w:rsidP="002F76EE">
      <w:pPr>
        <w:spacing w:after="0" w:line="360" w:lineRule="auto"/>
        <w:ind w:left="166" w:right="59"/>
        <w:rPr>
          <w:rFonts w:ascii="Times New Roman" w:eastAsia="Times New Roman" w:hAnsi="Times New Roman" w:cs="Times New Roman"/>
        </w:rPr>
      </w:pPr>
      <w:r w:rsidRPr="009661FB">
        <w:rPr>
          <w:rFonts w:ascii="Times New Roman" w:eastAsia="Times New Roman" w:hAnsi="Times New Roman" w:cs="Times New Roman"/>
        </w:rPr>
        <w:t>Even</w:t>
      </w:r>
      <w:r w:rsidRPr="009661FB">
        <w:rPr>
          <w:rFonts w:ascii="Times New Roman" w:eastAsia="Times New Roman" w:hAnsi="Times New Roman" w:cs="Times New Roman"/>
          <w:spacing w:val="-5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though</w:t>
      </w:r>
      <w:r w:rsidRPr="009661FB">
        <w:rPr>
          <w:rFonts w:ascii="Times New Roman" w:eastAsia="Times New Roman" w:hAnsi="Times New Roman" w:cs="Times New Roman"/>
          <w:spacing w:val="-7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doctors,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nurses, and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health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care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facilities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="00DE5022" w:rsidRPr="009661FB">
        <w:rPr>
          <w:rFonts w:ascii="Times New Roman" w:eastAsia="Times New Roman" w:hAnsi="Times New Roman" w:cs="Times New Roman"/>
        </w:rPr>
        <w:t xml:space="preserve">work </w:t>
      </w:r>
      <w:r w:rsidR="0040790A" w:rsidRPr="009661FB">
        <w:rPr>
          <w:rFonts w:ascii="Times New Roman" w:eastAsia="Times New Roman" w:hAnsi="Times New Roman" w:cs="Times New Roman"/>
        </w:rPr>
        <w:t>hard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to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give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patients</w:t>
      </w:r>
      <w:r w:rsidRPr="009661FB">
        <w:rPr>
          <w:rFonts w:ascii="Times New Roman" w:eastAsia="Times New Roman" w:hAnsi="Times New Roman" w:cs="Times New Roman"/>
          <w:spacing w:val="-7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the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best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care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possible,</w:t>
      </w:r>
      <w:r w:rsidRPr="009661FB">
        <w:rPr>
          <w:rFonts w:ascii="Times New Roman" w:eastAsia="Times New Roman" w:hAnsi="Times New Roman" w:cs="Times New Roman"/>
          <w:spacing w:val="-9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patients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 xml:space="preserve">can </w:t>
      </w:r>
      <w:r w:rsidR="0005061F" w:rsidRPr="009661FB">
        <w:rPr>
          <w:rFonts w:ascii="Times New Roman" w:eastAsia="Times New Roman" w:hAnsi="Times New Roman" w:cs="Times New Roman"/>
        </w:rPr>
        <w:t xml:space="preserve">occasionally </w:t>
      </w:r>
      <w:r w:rsidRPr="009661FB">
        <w:rPr>
          <w:rFonts w:ascii="Times New Roman" w:eastAsia="Times New Roman" w:hAnsi="Times New Roman" w:cs="Times New Roman"/>
        </w:rPr>
        <w:t>be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="0005061F" w:rsidRPr="009661FB">
        <w:rPr>
          <w:rFonts w:ascii="Times New Roman" w:eastAsia="Times New Roman" w:hAnsi="Times New Roman" w:cs="Times New Roman"/>
        </w:rPr>
        <w:t>injured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during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edical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treat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ent.</w:t>
      </w:r>
      <w:r w:rsidRPr="009661FB">
        <w:rPr>
          <w:rFonts w:ascii="Times New Roman" w:eastAsia="Times New Roman" w:hAnsi="Times New Roman" w:cs="Times New Roman"/>
          <w:spacing w:val="-10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So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et</w:t>
      </w:r>
      <w:r w:rsidRPr="009661FB">
        <w:rPr>
          <w:rFonts w:ascii="Times New Roman" w:eastAsia="Times New Roman" w:hAnsi="Times New Roman" w:cs="Times New Roman"/>
          <w:spacing w:val="2"/>
        </w:rPr>
        <w:t>i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es</w:t>
      </w:r>
      <w:r w:rsidRPr="009661FB">
        <w:rPr>
          <w:rFonts w:ascii="Times New Roman" w:eastAsia="Times New Roman" w:hAnsi="Times New Roman" w:cs="Times New Roman"/>
          <w:spacing w:val="-9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an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injury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is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a</w:t>
      </w:r>
      <w:r w:rsidRPr="009661FB">
        <w:rPr>
          <w:rFonts w:ascii="Times New Roman" w:eastAsia="Times New Roman" w:hAnsi="Times New Roman" w:cs="Times New Roman"/>
          <w:spacing w:val="-1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r</w:t>
      </w:r>
      <w:r w:rsidRPr="009661FB">
        <w:rPr>
          <w:rFonts w:ascii="Times New Roman" w:eastAsia="Times New Roman" w:hAnsi="Times New Roman" w:cs="Times New Roman"/>
          <w:spacing w:val="-1"/>
        </w:rPr>
        <w:t>e</w:t>
      </w:r>
      <w:r w:rsidRPr="009661FB">
        <w:rPr>
          <w:rFonts w:ascii="Times New Roman" w:eastAsia="Times New Roman" w:hAnsi="Times New Roman" w:cs="Times New Roman"/>
        </w:rPr>
        <w:t>sult</w:t>
      </w:r>
      <w:r w:rsidRPr="009661FB">
        <w:rPr>
          <w:rFonts w:ascii="Times New Roman" w:eastAsia="Times New Roman" w:hAnsi="Times New Roman" w:cs="Times New Roman"/>
          <w:spacing w:val="-5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of</w:t>
      </w:r>
      <w:r w:rsidRPr="009661FB">
        <w:rPr>
          <w:rFonts w:ascii="Times New Roman" w:eastAsia="Times New Roman" w:hAnsi="Times New Roman" w:cs="Times New Roman"/>
          <w:spacing w:val="-1"/>
        </w:rPr>
        <w:t xml:space="preserve"> </w:t>
      </w:r>
      <w:r w:rsidR="003A395D">
        <w:rPr>
          <w:rFonts w:ascii="Times New Roman" w:eastAsia="Times New Roman" w:hAnsi="Times New Roman" w:cs="Times New Roman"/>
          <w:spacing w:val="-1"/>
        </w:rPr>
        <w:t xml:space="preserve">an error: </w:t>
      </w:r>
      <w:r w:rsidRPr="009661FB">
        <w:rPr>
          <w:rFonts w:ascii="Times New Roman" w:eastAsia="Times New Roman" w:hAnsi="Times New Roman" w:cs="Times New Roman"/>
        </w:rPr>
        <w:t>so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  <w:spacing w:val="2"/>
        </w:rPr>
        <w:t>e</w:t>
      </w:r>
      <w:r w:rsidRPr="009661FB">
        <w:rPr>
          <w:rFonts w:ascii="Times New Roman" w:eastAsia="Times New Roman" w:hAnsi="Times New Roman" w:cs="Times New Roman"/>
        </w:rPr>
        <w:t>thing</w:t>
      </w:r>
      <w:r w:rsidRPr="009661FB">
        <w:rPr>
          <w:rFonts w:ascii="Times New Roman" w:eastAsia="Times New Roman" w:hAnsi="Times New Roman" w:cs="Times New Roman"/>
          <w:spacing w:val="-10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</w:t>
      </w:r>
      <w:r w:rsidRPr="009661FB">
        <w:rPr>
          <w:rFonts w:ascii="Times New Roman" w:eastAsia="Times New Roman" w:hAnsi="Times New Roman" w:cs="Times New Roman"/>
          <w:spacing w:val="-1"/>
        </w:rPr>
        <w:t>h</w:t>
      </w:r>
      <w:r w:rsidRPr="009661FB">
        <w:rPr>
          <w:rFonts w:ascii="Times New Roman" w:eastAsia="Times New Roman" w:hAnsi="Times New Roman" w:cs="Times New Roman"/>
        </w:rPr>
        <w:t>at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a</w:t>
      </w:r>
      <w:r w:rsidRPr="009661FB">
        <w:rPr>
          <w:rFonts w:ascii="Times New Roman" w:eastAsia="Times New Roman" w:hAnsi="Times New Roman" w:cs="Times New Roman"/>
          <w:spacing w:val="-1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health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care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  <w:spacing w:val="-2"/>
        </w:rPr>
        <w:t>f</w:t>
      </w:r>
      <w:r w:rsidRPr="009661FB">
        <w:rPr>
          <w:rFonts w:ascii="Times New Roman" w:eastAsia="Times New Roman" w:hAnsi="Times New Roman" w:cs="Times New Roman"/>
        </w:rPr>
        <w:t>acility, nurse, or doctor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did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(or did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not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do). However, it</w:t>
      </w:r>
      <w:r w:rsidRPr="009661FB">
        <w:rPr>
          <w:rFonts w:ascii="Times New Roman" w:eastAsia="Times New Roman" w:hAnsi="Times New Roman" w:cs="Times New Roman"/>
          <w:spacing w:val="-1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is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i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portant</w:t>
      </w:r>
      <w:r w:rsidRPr="009661FB">
        <w:rPr>
          <w:rFonts w:ascii="Times New Roman" w:eastAsia="Times New Roman" w:hAnsi="Times New Roman" w:cs="Times New Roman"/>
          <w:spacing w:val="-9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to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re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  <w:spacing w:val="2"/>
        </w:rPr>
        <w:t>e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ber</w:t>
      </w:r>
      <w:r w:rsidRPr="009661FB">
        <w:rPr>
          <w:rFonts w:ascii="Times New Roman" w:eastAsia="Times New Roman" w:hAnsi="Times New Roman" w:cs="Times New Roman"/>
          <w:spacing w:val="-9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that</w:t>
      </w:r>
      <w:r w:rsidR="00B94876">
        <w:rPr>
          <w:rFonts w:ascii="Times New Roman" w:eastAsia="Times New Roman" w:hAnsi="Times New Roman" w:cs="Times New Roman"/>
        </w:rPr>
        <w:t xml:space="preserve"> </w:t>
      </w:r>
      <w:r w:rsidR="002F76EE">
        <w:rPr>
          <w:rFonts w:ascii="Times New Roman" w:eastAsia="Times New Roman" w:hAnsi="Times New Roman" w:cs="Times New Roman"/>
        </w:rPr>
        <w:t xml:space="preserve">most treatment involves the risk of complications since </w:t>
      </w:r>
      <w:r w:rsidR="00B94876">
        <w:rPr>
          <w:rFonts w:ascii="Times New Roman" w:eastAsia="Times New Roman" w:hAnsi="Times New Roman" w:cs="Times New Roman"/>
        </w:rPr>
        <w:t xml:space="preserve">medicine is not an exact science. Even when good quality medical care is provided, injury can occur. </w:t>
      </w:r>
      <w:r w:rsidRPr="009661FB">
        <w:rPr>
          <w:rFonts w:ascii="Times New Roman" w:eastAsia="Times New Roman" w:hAnsi="Times New Roman" w:cs="Times New Roman"/>
          <w:spacing w:val="-2"/>
        </w:rPr>
        <w:t>W</w:t>
      </w:r>
      <w:r w:rsidRPr="009661FB">
        <w:rPr>
          <w:rFonts w:ascii="Times New Roman" w:eastAsia="Times New Roman" w:hAnsi="Times New Roman" w:cs="Times New Roman"/>
          <w:spacing w:val="1"/>
        </w:rPr>
        <w:t>h</w:t>
      </w:r>
      <w:r w:rsidRPr="009661FB">
        <w:rPr>
          <w:rFonts w:ascii="Times New Roman" w:eastAsia="Times New Roman" w:hAnsi="Times New Roman" w:cs="Times New Roman"/>
        </w:rPr>
        <w:t>en</w:t>
      </w:r>
      <w:r w:rsidRPr="009661FB">
        <w:rPr>
          <w:rFonts w:ascii="Times New Roman" w:eastAsia="Times New Roman" w:hAnsi="Times New Roman" w:cs="Times New Roman"/>
          <w:spacing w:val="-5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 xml:space="preserve">a 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edical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outco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is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not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what</w:t>
      </w:r>
      <w:r w:rsidRPr="009661FB">
        <w:rPr>
          <w:rFonts w:ascii="Times New Roman" w:eastAsia="Times New Roman" w:hAnsi="Times New Roman" w:cs="Times New Roman"/>
          <w:spacing w:val="-5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you’ve</w:t>
      </w:r>
      <w:r w:rsidRPr="009661FB">
        <w:rPr>
          <w:rFonts w:ascii="Times New Roman" w:eastAsia="Times New Roman" w:hAnsi="Times New Roman" w:cs="Times New Roman"/>
          <w:spacing w:val="-7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expected,</w:t>
      </w:r>
      <w:r w:rsidRPr="009661FB">
        <w:rPr>
          <w:rFonts w:ascii="Times New Roman" w:eastAsia="Times New Roman" w:hAnsi="Times New Roman" w:cs="Times New Roman"/>
          <w:spacing w:val="-9"/>
        </w:rPr>
        <w:t xml:space="preserve"> </w:t>
      </w:r>
      <w:r w:rsidRPr="009661FB">
        <w:rPr>
          <w:rFonts w:ascii="Times New Roman" w:eastAsia="Times New Roman" w:hAnsi="Times New Roman" w:cs="Times New Roman"/>
          <w:spacing w:val="-1"/>
        </w:rPr>
        <w:t>n</w:t>
      </w:r>
      <w:r w:rsidRPr="009661FB">
        <w:rPr>
          <w:rFonts w:ascii="Times New Roman" w:eastAsia="Times New Roman" w:hAnsi="Times New Roman" w:cs="Times New Roman"/>
        </w:rPr>
        <w:t xml:space="preserve">o 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  <w:spacing w:val="-1"/>
        </w:rPr>
        <w:t>a</w:t>
      </w:r>
      <w:r w:rsidRPr="009661FB">
        <w:rPr>
          <w:rFonts w:ascii="Times New Roman" w:eastAsia="Times New Roman" w:hAnsi="Times New Roman" w:cs="Times New Roman"/>
        </w:rPr>
        <w:t>tter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the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reason,</w:t>
      </w:r>
      <w:r w:rsidRPr="009661FB">
        <w:rPr>
          <w:rFonts w:ascii="Times New Roman" w:eastAsia="Times New Roman" w:hAnsi="Times New Roman" w:cs="Times New Roman"/>
          <w:spacing w:val="-7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we will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ens</w:t>
      </w:r>
      <w:r w:rsidRPr="009661FB">
        <w:rPr>
          <w:rFonts w:ascii="Times New Roman" w:eastAsia="Times New Roman" w:hAnsi="Times New Roman" w:cs="Times New Roman"/>
          <w:spacing w:val="-1"/>
        </w:rPr>
        <w:t>u</w:t>
      </w:r>
      <w:r w:rsidRPr="009661FB">
        <w:rPr>
          <w:rFonts w:ascii="Times New Roman" w:eastAsia="Times New Roman" w:hAnsi="Times New Roman" w:cs="Times New Roman"/>
        </w:rPr>
        <w:t>re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that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you are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  <w:spacing w:val="-1"/>
        </w:rPr>
        <w:t>s</w:t>
      </w:r>
      <w:r w:rsidRPr="009661FB">
        <w:rPr>
          <w:rFonts w:ascii="Times New Roman" w:eastAsia="Times New Roman" w:hAnsi="Times New Roman" w:cs="Times New Roman"/>
        </w:rPr>
        <w:t>upported both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edically</w:t>
      </w:r>
      <w:r w:rsidRPr="009661FB">
        <w:rPr>
          <w:rFonts w:ascii="Times New Roman" w:eastAsia="Times New Roman" w:hAnsi="Times New Roman" w:cs="Times New Roman"/>
          <w:spacing w:val="-9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and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e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otionally.</w:t>
      </w:r>
    </w:p>
    <w:p w:rsidR="00A65542" w:rsidRPr="009661FB" w:rsidRDefault="00CF79A2">
      <w:pPr>
        <w:tabs>
          <w:tab w:val="left" w:pos="1000"/>
          <w:tab w:val="left" w:pos="4960"/>
        </w:tabs>
        <w:spacing w:before="5" w:after="0" w:line="240" w:lineRule="auto"/>
        <w:ind w:left="166" w:right="-20"/>
        <w:rPr>
          <w:rFonts w:ascii="Times New Roman" w:eastAsia="Times New Roman" w:hAnsi="Times New Roman" w:cs="Times New Roman"/>
        </w:rPr>
      </w:pPr>
      <w:r w:rsidRPr="009661F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9661FB">
        <w:rPr>
          <w:rFonts w:ascii="Times New Roman" w:eastAsia="Times New Roman" w:hAnsi="Times New Roman" w:cs="Times New Roman"/>
          <w:u w:val="single" w:color="000000"/>
        </w:rPr>
        <w:tab/>
      </w:r>
      <w:r w:rsidRPr="009661FB">
        <w:rPr>
          <w:rFonts w:ascii="Times New Roman" w:eastAsia="Times New Roman" w:hAnsi="Times New Roman" w:cs="Times New Roman"/>
        </w:rPr>
        <w:t>(</w:t>
      </w:r>
      <w:proofErr w:type="gramStart"/>
      <w:r w:rsidRPr="009661FB">
        <w:rPr>
          <w:rFonts w:ascii="Times New Roman" w:eastAsia="Times New Roman" w:hAnsi="Times New Roman" w:cs="Times New Roman"/>
        </w:rPr>
        <w:t>na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</w:t>
      </w:r>
      <w:proofErr w:type="gramEnd"/>
      <w:r w:rsidRPr="009661FB">
        <w:rPr>
          <w:rFonts w:ascii="Times New Roman" w:eastAsia="Times New Roman" w:hAnsi="Times New Roman" w:cs="Times New Roman"/>
          <w:spacing w:val="-5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of facility)</w:t>
      </w:r>
      <w:r w:rsidRPr="009661F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9661FB">
        <w:rPr>
          <w:rFonts w:ascii="Times New Roman" w:eastAsia="Times New Roman" w:hAnsi="Times New Roman" w:cs="Times New Roman"/>
          <w:u w:val="single" w:color="000000"/>
        </w:rPr>
        <w:tab/>
      </w:r>
      <w:r w:rsidRPr="009661FB">
        <w:rPr>
          <w:rFonts w:ascii="Times New Roman" w:eastAsia="Times New Roman" w:hAnsi="Times New Roman" w:cs="Times New Roman"/>
        </w:rPr>
        <w:t xml:space="preserve"> uses the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  <w:spacing w:val="-2"/>
        </w:rPr>
        <w:t>C</w:t>
      </w:r>
      <w:r w:rsidRPr="009661FB">
        <w:rPr>
          <w:rFonts w:ascii="Times New Roman" w:eastAsia="Times New Roman" w:hAnsi="Times New Roman" w:cs="Times New Roman"/>
          <w:spacing w:val="1"/>
        </w:rPr>
        <w:t>o</w:t>
      </w:r>
      <w:r w:rsidRPr="009661FB">
        <w:rPr>
          <w:rFonts w:ascii="Times New Roman" w:eastAsia="Times New Roman" w:hAnsi="Times New Roman" w:cs="Times New Roman"/>
        </w:rPr>
        <w:t>m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unication,</w:t>
      </w:r>
      <w:r w:rsidRPr="009661FB">
        <w:rPr>
          <w:rFonts w:ascii="Times New Roman" w:eastAsia="Times New Roman" w:hAnsi="Times New Roman" w:cs="Times New Roman"/>
          <w:spacing w:val="-15"/>
        </w:rPr>
        <w:t xml:space="preserve"> </w:t>
      </w:r>
      <w:r w:rsidR="00873628" w:rsidRPr="009661FB">
        <w:rPr>
          <w:rFonts w:ascii="Times New Roman" w:eastAsia="Times New Roman" w:hAnsi="Times New Roman" w:cs="Times New Roman"/>
        </w:rPr>
        <w:t>Apology</w:t>
      </w:r>
      <w:r w:rsidRPr="009661FB">
        <w:rPr>
          <w:rFonts w:ascii="Times New Roman" w:eastAsia="Times New Roman" w:hAnsi="Times New Roman" w:cs="Times New Roman"/>
        </w:rPr>
        <w:t>,</w:t>
      </w:r>
      <w:r w:rsidRPr="009661FB">
        <w:rPr>
          <w:rFonts w:ascii="Times New Roman" w:eastAsia="Times New Roman" w:hAnsi="Times New Roman" w:cs="Times New Roman"/>
          <w:spacing w:val="-11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and</w:t>
      </w:r>
      <w:r w:rsidRPr="009661FB">
        <w:rPr>
          <w:rFonts w:ascii="Times New Roman" w:eastAsia="Times New Roman" w:hAnsi="Times New Roman" w:cs="Times New Roman"/>
          <w:spacing w:val="-3"/>
        </w:rPr>
        <w:t xml:space="preserve"> </w:t>
      </w:r>
      <w:r w:rsidR="00873628" w:rsidRPr="009661FB">
        <w:rPr>
          <w:rFonts w:ascii="Times New Roman" w:eastAsia="Times New Roman" w:hAnsi="Times New Roman" w:cs="Times New Roman"/>
        </w:rPr>
        <w:t>Resolution</w:t>
      </w:r>
    </w:p>
    <w:p w:rsidR="00A65542" w:rsidRPr="009661FB" w:rsidRDefault="00A65542">
      <w:pPr>
        <w:spacing w:before="8" w:after="0" w:line="130" w:lineRule="exact"/>
      </w:pPr>
    </w:p>
    <w:p w:rsidR="00A65542" w:rsidRPr="009661FB" w:rsidRDefault="00CF79A2">
      <w:pPr>
        <w:spacing w:after="0" w:line="240" w:lineRule="auto"/>
        <w:ind w:left="166" w:right="-20"/>
        <w:rPr>
          <w:rFonts w:ascii="Times New Roman" w:eastAsia="Times New Roman" w:hAnsi="Times New Roman" w:cs="Times New Roman"/>
        </w:rPr>
      </w:pPr>
      <w:r w:rsidRPr="009661FB">
        <w:rPr>
          <w:rFonts w:ascii="Times New Roman" w:eastAsia="Times New Roman" w:hAnsi="Times New Roman" w:cs="Times New Roman"/>
        </w:rPr>
        <w:t>(</w:t>
      </w:r>
      <w:proofErr w:type="spellStart"/>
      <w:r w:rsidRPr="009661FB">
        <w:rPr>
          <w:rFonts w:ascii="Times New Roman" w:eastAsia="Times New Roman" w:hAnsi="Times New Roman" w:cs="Times New Roman"/>
        </w:rPr>
        <w:t>CARe</w:t>
      </w:r>
      <w:proofErr w:type="spellEnd"/>
      <w:r w:rsidRPr="009661FB">
        <w:rPr>
          <w:rFonts w:ascii="Times New Roman" w:eastAsia="Times New Roman" w:hAnsi="Times New Roman" w:cs="Times New Roman"/>
        </w:rPr>
        <w:t>) progra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,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as a</w:t>
      </w:r>
      <w:r w:rsidRPr="009661FB">
        <w:rPr>
          <w:rFonts w:ascii="Times New Roman" w:eastAsia="Times New Roman" w:hAnsi="Times New Roman" w:cs="Times New Roman"/>
          <w:spacing w:val="-1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fra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  <w:spacing w:val="2"/>
        </w:rPr>
        <w:t>e</w:t>
      </w:r>
      <w:r w:rsidRPr="009661FB">
        <w:rPr>
          <w:rFonts w:ascii="Times New Roman" w:eastAsia="Times New Roman" w:hAnsi="Times New Roman" w:cs="Times New Roman"/>
          <w:spacing w:val="-1"/>
        </w:rPr>
        <w:t>w</w:t>
      </w:r>
      <w:r w:rsidRPr="009661FB">
        <w:rPr>
          <w:rFonts w:ascii="Times New Roman" w:eastAsia="Times New Roman" w:hAnsi="Times New Roman" w:cs="Times New Roman"/>
        </w:rPr>
        <w:t>ork</w:t>
      </w:r>
      <w:r w:rsidRPr="009661FB">
        <w:rPr>
          <w:rFonts w:ascii="Times New Roman" w:eastAsia="Times New Roman" w:hAnsi="Times New Roman" w:cs="Times New Roman"/>
          <w:spacing w:val="-6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to</w:t>
      </w:r>
      <w:r w:rsidRPr="009661FB">
        <w:rPr>
          <w:rFonts w:ascii="Times New Roman" w:eastAsia="Times New Roman" w:hAnsi="Times New Roman" w:cs="Times New Roman"/>
          <w:spacing w:val="-2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resolve</w:t>
      </w:r>
      <w:r w:rsidRPr="009661FB">
        <w:rPr>
          <w:rFonts w:ascii="Times New Roman" w:eastAsia="Times New Roman" w:hAnsi="Times New Roman" w:cs="Times New Roman"/>
          <w:spacing w:val="-7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u</w:t>
      </w:r>
      <w:r w:rsidRPr="009661FB">
        <w:rPr>
          <w:rFonts w:ascii="Times New Roman" w:eastAsia="Times New Roman" w:hAnsi="Times New Roman" w:cs="Times New Roman"/>
          <w:spacing w:val="-1"/>
        </w:rPr>
        <w:t>n</w:t>
      </w:r>
      <w:r w:rsidRPr="009661FB">
        <w:rPr>
          <w:rFonts w:ascii="Times New Roman" w:eastAsia="Times New Roman" w:hAnsi="Times New Roman" w:cs="Times New Roman"/>
        </w:rPr>
        <w:t>e</w:t>
      </w:r>
      <w:r w:rsidRPr="009661FB">
        <w:rPr>
          <w:rFonts w:ascii="Times New Roman" w:eastAsia="Times New Roman" w:hAnsi="Times New Roman" w:cs="Times New Roman"/>
          <w:spacing w:val="-1"/>
        </w:rPr>
        <w:t>x</w:t>
      </w:r>
      <w:r w:rsidRPr="009661FB">
        <w:rPr>
          <w:rFonts w:ascii="Times New Roman" w:eastAsia="Times New Roman" w:hAnsi="Times New Roman" w:cs="Times New Roman"/>
        </w:rPr>
        <w:t>pected</w:t>
      </w:r>
      <w:r w:rsidRPr="009661FB">
        <w:rPr>
          <w:rFonts w:ascii="Times New Roman" w:eastAsia="Times New Roman" w:hAnsi="Times New Roman" w:cs="Times New Roman"/>
          <w:spacing w:val="-8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o</w:t>
      </w:r>
      <w:r w:rsidRPr="009661FB">
        <w:rPr>
          <w:rFonts w:ascii="Times New Roman" w:eastAsia="Times New Roman" w:hAnsi="Times New Roman" w:cs="Times New Roman"/>
          <w:spacing w:val="-1"/>
        </w:rPr>
        <w:t>u</w:t>
      </w:r>
      <w:r w:rsidRPr="009661FB">
        <w:rPr>
          <w:rFonts w:ascii="Times New Roman" w:eastAsia="Times New Roman" w:hAnsi="Times New Roman" w:cs="Times New Roman"/>
        </w:rPr>
        <w:t>tc</w:t>
      </w:r>
      <w:r w:rsidRPr="009661FB">
        <w:rPr>
          <w:rFonts w:ascii="Times New Roman" w:eastAsia="Times New Roman" w:hAnsi="Times New Roman" w:cs="Times New Roman"/>
          <w:spacing w:val="-1"/>
        </w:rPr>
        <w:t>o</w:t>
      </w:r>
      <w:r w:rsidRPr="009661FB">
        <w:rPr>
          <w:rFonts w:ascii="Times New Roman" w:eastAsia="Times New Roman" w:hAnsi="Times New Roman" w:cs="Times New Roman"/>
          <w:spacing w:val="-2"/>
        </w:rPr>
        <w:t>m</w:t>
      </w:r>
      <w:r w:rsidRPr="009661FB">
        <w:rPr>
          <w:rFonts w:ascii="Times New Roman" w:eastAsia="Times New Roman" w:hAnsi="Times New Roman" w:cs="Times New Roman"/>
        </w:rPr>
        <w:t>es</w:t>
      </w:r>
      <w:r w:rsidRPr="009661FB">
        <w:rPr>
          <w:rFonts w:ascii="Times New Roman" w:eastAsia="Times New Roman" w:hAnsi="Times New Roman" w:cs="Times New Roman"/>
          <w:spacing w:val="-5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with</w:t>
      </w:r>
      <w:r w:rsidRPr="009661FB">
        <w:rPr>
          <w:rFonts w:ascii="Times New Roman" w:eastAsia="Times New Roman" w:hAnsi="Times New Roman" w:cs="Times New Roman"/>
          <w:spacing w:val="-4"/>
        </w:rPr>
        <w:t xml:space="preserve"> </w:t>
      </w:r>
      <w:r w:rsidRPr="009661FB">
        <w:rPr>
          <w:rFonts w:ascii="Times New Roman" w:eastAsia="Times New Roman" w:hAnsi="Times New Roman" w:cs="Times New Roman"/>
        </w:rPr>
        <w:t>patients.</w:t>
      </w:r>
    </w:p>
    <w:p w:rsidR="00A65542" w:rsidRDefault="00A65542">
      <w:pPr>
        <w:spacing w:before="15" w:after="0" w:line="240" w:lineRule="exact"/>
        <w:rPr>
          <w:sz w:val="24"/>
          <w:szCs w:val="24"/>
        </w:rPr>
      </w:pPr>
    </w:p>
    <w:p w:rsidR="00A65542" w:rsidRDefault="00CF79A2">
      <w:pPr>
        <w:spacing w:after="0" w:line="240" w:lineRule="auto"/>
        <w:ind w:left="937" w:right="7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21A74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Communication,</w:t>
      </w:r>
      <w:r>
        <w:rPr>
          <w:rFonts w:ascii="Times New Roman" w:eastAsia="Times New Roman" w:hAnsi="Times New Roman" w:cs="Times New Roman"/>
          <w:b/>
          <w:bCs/>
          <w:color w:val="21A74F"/>
          <w:spacing w:val="-20"/>
          <w:sz w:val="28"/>
          <w:szCs w:val="28"/>
        </w:rPr>
        <w:t xml:space="preserve"> </w:t>
      </w:r>
      <w:r w:rsidR="00873628"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Apology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21A74F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color w:val="21A74F"/>
          <w:spacing w:val="-21"/>
          <w:sz w:val="28"/>
          <w:szCs w:val="28"/>
        </w:rPr>
        <w:t xml:space="preserve"> </w:t>
      </w:r>
      <w:r w:rsidR="00873628"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Resolution</w:t>
      </w:r>
      <w:r>
        <w:rPr>
          <w:rFonts w:ascii="Times New Roman" w:eastAsia="Times New Roman" w:hAnsi="Times New Roman" w:cs="Times New Roman"/>
          <w:b/>
          <w:bCs/>
          <w:color w:val="21A74F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21A74F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1A74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A74F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A74F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ram</w:t>
      </w:r>
      <w:r>
        <w:rPr>
          <w:rFonts w:ascii="Times New Roman" w:eastAsia="Times New Roman" w:hAnsi="Times New Roman" w:cs="Times New Roman"/>
          <w:b/>
          <w:bCs/>
          <w:color w:val="21A74F"/>
          <w:spacing w:val="-27"/>
          <w:sz w:val="28"/>
          <w:szCs w:val="28"/>
        </w:rPr>
        <w:t xml:space="preserve"> </w:t>
      </w:r>
      <w:r w:rsidR="00D17B59"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A74F"/>
          <w:sz w:val="28"/>
          <w:szCs w:val="28"/>
        </w:rPr>
        <w:t>ims</w:t>
      </w:r>
      <w:r>
        <w:rPr>
          <w:rFonts w:ascii="Times New Roman" w:eastAsia="Times New Roman" w:hAnsi="Times New Roman" w:cs="Times New Roman"/>
          <w:b/>
          <w:bCs/>
          <w:color w:val="21A74F"/>
          <w:spacing w:val="-11"/>
          <w:sz w:val="28"/>
          <w:szCs w:val="28"/>
        </w:rPr>
        <w:t xml:space="preserve"> </w:t>
      </w:r>
      <w:r w:rsidR="00D17B59">
        <w:rPr>
          <w:rFonts w:ascii="Times New Roman" w:eastAsia="Times New Roman" w:hAnsi="Times New Roman" w:cs="Times New Roman"/>
          <w:b/>
          <w:bCs/>
          <w:color w:val="21A74F"/>
          <w:spacing w:val="-26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1A74F"/>
          <w:spacing w:val="1"/>
          <w:w w:val="99"/>
          <w:sz w:val="28"/>
          <w:szCs w:val="28"/>
        </w:rPr>
        <w:t>o</w:t>
      </w:r>
      <w:r w:rsidR="00192664">
        <w:rPr>
          <w:rFonts w:ascii="Times New Roman" w:eastAsia="Times New Roman" w:hAnsi="Times New Roman" w:cs="Times New Roman"/>
          <w:b/>
          <w:bCs/>
          <w:color w:val="21A74F"/>
          <w:w w:val="99"/>
          <w:sz w:val="28"/>
          <w:szCs w:val="28"/>
        </w:rPr>
        <w:t>:</w:t>
      </w:r>
    </w:p>
    <w:p w:rsidR="00A65542" w:rsidRDefault="00A65542">
      <w:pPr>
        <w:spacing w:before="10" w:after="0" w:line="170" w:lineRule="exact"/>
        <w:rPr>
          <w:sz w:val="17"/>
          <w:szCs w:val="17"/>
        </w:rPr>
      </w:pPr>
    </w:p>
    <w:p w:rsidR="00A65542" w:rsidRPr="00CB37EB" w:rsidRDefault="00CF79A2">
      <w:pPr>
        <w:spacing w:after="0" w:line="298" w:lineRule="auto"/>
        <w:ind w:left="600" w:right="186" w:hanging="360"/>
        <w:rPr>
          <w:rFonts w:ascii="Times New Roman" w:eastAsia="Georgia" w:hAnsi="Times New Roman" w:cs="Times New Roman"/>
        </w:rPr>
      </w:pPr>
      <w:r w:rsidRPr="00CB37EB">
        <w:rPr>
          <w:rFonts w:ascii="Times New Roman" w:eastAsia="Times New Roman" w:hAnsi="Times New Roman" w:cs="Times New Roman"/>
          <w:b/>
          <w:bCs/>
        </w:rPr>
        <w:t xml:space="preserve">1. </w:t>
      </w:r>
      <w:r w:rsidRPr="00CB37EB">
        <w:rPr>
          <w:rFonts w:ascii="Times New Roman" w:eastAsia="Times New Roman" w:hAnsi="Times New Roman" w:cs="Times New Roman"/>
          <w:b/>
          <w:bCs/>
          <w:i/>
        </w:rPr>
        <w:t>Improve</w:t>
      </w:r>
      <w:r w:rsidRPr="00CB37EB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Pr="00CB37EB">
        <w:rPr>
          <w:rFonts w:ascii="Times New Roman" w:eastAsia="Times New Roman" w:hAnsi="Times New Roman" w:cs="Times New Roman"/>
          <w:b/>
          <w:bCs/>
          <w:i/>
        </w:rPr>
        <w:t>communication</w:t>
      </w:r>
      <w:r w:rsidRPr="00CB37E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CB37EB">
        <w:rPr>
          <w:rFonts w:ascii="Times New Roman" w:eastAsia="Times New Roman" w:hAnsi="Times New Roman" w:cs="Times New Roman"/>
          <w:b/>
          <w:bCs/>
          <w:i/>
        </w:rPr>
        <w:t>between</w:t>
      </w:r>
      <w:r w:rsidRPr="00CB37EB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Pr="00CB37EB">
        <w:rPr>
          <w:rFonts w:ascii="Times New Roman" w:eastAsia="Times New Roman" w:hAnsi="Times New Roman" w:cs="Times New Roman"/>
          <w:b/>
          <w:bCs/>
          <w:i/>
        </w:rPr>
        <w:t>health</w:t>
      </w:r>
      <w:r w:rsidRPr="00CB37E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CB37EB">
        <w:rPr>
          <w:rFonts w:ascii="Times New Roman" w:eastAsia="Times New Roman" w:hAnsi="Times New Roman" w:cs="Times New Roman"/>
          <w:b/>
          <w:bCs/>
          <w:i/>
        </w:rPr>
        <w:t>care</w:t>
      </w:r>
      <w:r w:rsidRPr="00CB37EB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CB37EB">
        <w:rPr>
          <w:rFonts w:ascii="Times New Roman" w:eastAsia="Times New Roman" w:hAnsi="Times New Roman" w:cs="Times New Roman"/>
          <w:b/>
          <w:bCs/>
          <w:i/>
        </w:rPr>
        <w:t>providers and patients.</w:t>
      </w:r>
      <w:r w:rsidRPr="00CB37EB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Pr="00CB37EB">
        <w:rPr>
          <w:rFonts w:ascii="Times New Roman" w:eastAsia="Times New Roman" w:hAnsi="Times New Roman" w:cs="Times New Roman"/>
          <w:spacing w:val="-2"/>
        </w:rPr>
        <w:t>W</w:t>
      </w:r>
      <w:r w:rsidRPr="00CB37EB">
        <w:rPr>
          <w:rFonts w:ascii="Times New Roman" w:eastAsia="Times New Roman" w:hAnsi="Times New Roman" w:cs="Times New Roman"/>
        </w:rPr>
        <w:t>hen</w:t>
      </w:r>
      <w:r w:rsidRPr="00CB37EB">
        <w:rPr>
          <w:rFonts w:ascii="Times New Roman" w:eastAsia="Times New Roman" w:hAnsi="Times New Roman" w:cs="Times New Roman"/>
          <w:spacing w:val="-4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so</w:t>
      </w:r>
      <w:r w:rsidRPr="00CB37EB">
        <w:rPr>
          <w:rFonts w:ascii="Times New Roman" w:eastAsia="Times New Roman" w:hAnsi="Times New Roman" w:cs="Times New Roman"/>
          <w:spacing w:val="-2"/>
        </w:rPr>
        <w:t>m</w:t>
      </w:r>
      <w:r w:rsidRPr="00CB37EB">
        <w:rPr>
          <w:rFonts w:ascii="Times New Roman" w:eastAsia="Times New Roman" w:hAnsi="Times New Roman" w:cs="Times New Roman"/>
        </w:rPr>
        <w:t>ething</w:t>
      </w:r>
      <w:r w:rsidRPr="00CB37EB">
        <w:rPr>
          <w:rFonts w:ascii="Times New Roman" w:eastAsia="Times New Roman" w:hAnsi="Times New Roman" w:cs="Times New Roman"/>
          <w:spacing w:val="-9"/>
        </w:rPr>
        <w:t xml:space="preserve"> </w:t>
      </w:r>
      <w:r w:rsidR="00C513E7" w:rsidRPr="00CB37EB">
        <w:rPr>
          <w:rFonts w:ascii="Times New Roman" w:eastAsia="Times New Roman" w:hAnsi="Times New Roman" w:cs="Times New Roman"/>
        </w:rPr>
        <w:t>unex</w:t>
      </w:r>
      <w:r w:rsidRPr="00CB37EB">
        <w:rPr>
          <w:rFonts w:ascii="Times New Roman" w:eastAsia="Times New Roman" w:hAnsi="Times New Roman" w:cs="Times New Roman"/>
        </w:rPr>
        <w:t>pected</w:t>
      </w:r>
      <w:r w:rsidRPr="00CB37EB">
        <w:rPr>
          <w:rFonts w:ascii="Times New Roman" w:eastAsia="Times New Roman" w:hAnsi="Times New Roman" w:cs="Times New Roman"/>
          <w:spacing w:val="-6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happens,</w:t>
      </w:r>
      <w:r w:rsidRPr="00CB37EB">
        <w:rPr>
          <w:rFonts w:ascii="Times New Roman" w:eastAsia="Times New Roman" w:hAnsi="Times New Roman" w:cs="Times New Roman"/>
          <w:spacing w:val="-8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a</w:t>
      </w:r>
      <w:r w:rsidRPr="00CB37EB">
        <w:rPr>
          <w:rFonts w:ascii="Times New Roman" w:eastAsia="Times New Roman" w:hAnsi="Times New Roman" w:cs="Times New Roman"/>
          <w:spacing w:val="-1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health</w:t>
      </w:r>
      <w:r w:rsidRPr="00CB37EB">
        <w:rPr>
          <w:rFonts w:ascii="Times New Roman" w:eastAsia="Times New Roman" w:hAnsi="Times New Roman" w:cs="Times New Roman"/>
          <w:spacing w:val="-6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care</w:t>
      </w:r>
      <w:r w:rsidRPr="00CB37EB">
        <w:rPr>
          <w:rFonts w:ascii="Times New Roman" w:eastAsia="Times New Roman" w:hAnsi="Times New Roman" w:cs="Times New Roman"/>
          <w:spacing w:val="-4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provider</w:t>
      </w:r>
      <w:r w:rsidRPr="00CB37EB">
        <w:rPr>
          <w:rFonts w:ascii="Times New Roman" w:eastAsia="Times New Roman" w:hAnsi="Times New Roman" w:cs="Times New Roman"/>
          <w:spacing w:val="-8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will</w:t>
      </w:r>
      <w:r w:rsidRPr="00CB37EB">
        <w:rPr>
          <w:rFonts w:ascii="Times New Roman" w:eastAsia="Times New Roman" w:hAnsi="Times New Roman" w:cs="Times New Roman"/>
          <w:spacing w:val="-4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clearly</w:t>
      </w:r>
      <w:r w:rsidRPr="00CB37EB">
        <w:rPr>
          <w:rFonts w:ascii="Times New Roman" w:eastAsia="Times New Roman" w:hAnsi="Times New Roman" w:cs="Times New Roman"/>
          <w:spacing w:val="-9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explain</w:t>
      </w:r>
      <w:r w:rsidRPr="00CB37EB">
        <w:rPr>
          <w:rFonts w:ascii="Times New Roman" w:eastAsia="Times New Roman" w:hAnsi="Times New Roman" w:cs="Times New Roman"/>
          <w:spacing w:val="-7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to</w:t>
      </w:r>
      <w:r w:rsidRPr="00CB37EB">
        <w:rPr>
          <w:rFonts w:ascii="Times New Roman" w:eastAsia="Times New Roman" w:hAnsi="Times New Roman" w:cs="Times New Roman"/>
          <w:spacing w:val="-3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you</w:t>
      </w:r>
      <w:r w:rsidRPr="00CB37EB">
        <w:rPr>
          <w:rFonts w:ascii="Times New Roman" w:eastAsia="Times New Roman" w:hAnsi="Times New Roman" w:cs="Times New Roman"/>
          <w:spacing w:val="-1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what</w:t>
      </w:r>
      <w:r w:rsidRPr="00CB37EB">
        <w:rPr>
          <w:rFonts w:ascii="Times New Roman" w:eastAsia="Times New Roman" w:hAnsi="Times New Roman" w:cs="Times New Roman"/>
          <w:spacing w:val="-6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is</w:t>
      </w:r>
      <w:r w:rsidRPr="00CB37EB">
        <w:rPr>
          <w:rFonts w:ascii="Times New Roman" w:eastAsia="Times New Roman" w:hAnsi="Times New Roman" w:cs="Times New Roman"/>
          <w:spacing w:val="-3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kno</w:t>
      </w:r>
      <w:r w:rsidRPr="00CB37EB">
        <w:rPr>
          <w:rFonts w:ascii="Times New Roman" w:eastAsia="Times New Roman" w:hAnsi="Times New Roman" w:cs="Times New Roman"/>
          <w:spacing w:val="2"/>
        </w:rPr>
        <w:t>w</w:t>
      </w:r>
      <w:r w:rsidRPr="00CB37EB">
        <w:rPr>
          <w:rFonts w:ascii="Times New Roman" w:eastAsia="Times New Roman" w:hAnsi="Times New Roman" w:cs="Times New Roman"/>
        </w:rPr>
        <w:t>n about</w:t>
      </w:r>
      <w:r w:rsidRPr="00CB37EB">
        <w:rPr>
          <w:rFonts w:ascii="Times New Roman" w:eastAsia="Times New Roman" w:hAnsi="Times New Roman" w:cs="Times New Roman"/>
          <w:spacing w:val="-5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the</w:t>
      </w:r>
      <w:r w:rsidRPr="00CB37EB">
        <w:rPr>
          <w:rFonts w:ascii="Times New Roman" w:eastAsia="Times New Roman" w:hAnsi="Times New Roman" w:cs="Times New Roman"/>
          <w:spacing w:val="-3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event</w:t>
      </w:r>
      <w:r w:rsidRPr="00CB37EB">
        <w:rPr>
          <w:rFonts w:ascii="Times New Roman" w:eastAsia="Times New Roman" w:hAnsi="Times New Roman" w:cs="Times New Roman"/>
          <w:spacing w:val="-5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at</w:t>
      </w:r>
      <w:r w:rsidRPr="00CB37EB">
        <w:rPr>
          <w:rFonts w:ascii="Times New Roman" w:eastAsia="Times New Roman" w:hAnsi="Times New Roman" w:cs="Times New Roman"/>
          <w:spacing w:val="-2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the ti</w:t>
      </w:r>
      <w:r w:rsidRPr="00CB37EB">
        <w:rPr>
          <w:rFonts w:ascii="Times New Roman" w:eastAsia="Times New Roman" w:hAnsi="Times New Roman" w:cs="Times New Roman"/>
          <w:spacing w:val="-2"/>
        </w:rPr>
        <w:t>m</w:t>
      </w:r>
      <w:r w:rsidRPr="00CB37EB">
        <w:rPr>
          <w:rFonts w:ascii="Times New Roman" w:eastAsia="Times New Roman" w:hAnsi="Times New Roman" w:cs="Times New Roman"/>
        </w:rPr>
        <w:t>e</w:t>
      </w:r>
      <w:r w:rsidRPr="00CB37EB">
        <w:rPr>
          <w:rFonts w:ascii="Times New Roman" w:eastAsia="Times New Roman" w:hAnsi="Times New Roman" w:cs="Times New Roman"/>
          <w:spacing w:val="-4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and</w:t>
      </w:r>
      <w:r w:rsidRPr="00CB37EB">
        <w:rPr>
          <w:rFonts w:ascii="Times New Roman" w:eastAsia="Times New Roman" w:hAnsi="Times New Roman" w:cs="Times New Roman"/>
          <w:spacing w:val="-3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how it</w:t>
      </w:r>
      <w:r w:rsidRPr="00CB37EB">
        <w:rPr>
          <w:rFonts w:ascii="Times New Roman" w:eastAsia="Times New Roman" w:hAnsi="Times New Roman" w:cs="Times New Roman"/>
          <w:spacing w:val="-1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will</w:t>
      </w:r>
      <w:r w:rsidRPr="00CB37EB">
        <w:rPr>
          <w:rFonts w:ascii="Times New Roman" w:eastAsia="Times New Roman" w:hAnsi="Times New Roman" w:cs="Times New Roman"/>
          <w:spacing w:val="-4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affect</w:t>
      </w:r>
      <w:r w:rsidRPr="00CB37EB">
        <w:rPr>
          <w:rFonts w:ascii="Times New Roman" w:eastAsia="Times New Roman" w:hAnsi="Times New Roman" w:cs="Times New Roman"/>
          <w:spacing w:val="-5"/>
        </w:rPr>
        <w:t xml:space="preserve"> </w:t>
      </w:r>
      <w:r w:rsidRPr="00CB37EB">
        <w:rPr>
          <w:rFonts w:ascii="Times New Roman" w:eastAsia="Times New Roman" w:hAnsi="Times New Roman" w:cs="Times New Roman"/>
        </w:rPr>
        <w:t>your treat</w:t>
      </w:r>
      <w:r w:rsidRPr="00CB37EB">
        <w:rPr>
          <w:rFonts w:ascii="Times New Roman" w:eastAsia="Times New Roman" w:hAnsi="Times New Roman" w:cs="Times New Roman"/>
          <w:spacing w:val="-2"/>
        </w:rPr>
        <w:t>m</w:t>
      </w:r>
      <w:r w:rsidRPr="00CB37EB">
        <w:rPr>
          <w:rFonts w:ascii="Times New Roman" w:eastAsia="Times New Roman" w:hAnsi="Times New Roman" w:cs="Times New Roman"/>
        </w:rPr>
        <w:t>ent.</w:t>
      </w:r>
      <w:r w:rsidRPr="00CB37EB">
        <w:rPr>
          <w:rFonts w:ascii="Times New Roman" w:eastAsia="Times New Roman" w:hAnsi="Times New Roman" w:cs="Times New Roman"/>
          <w:spacing w:val="-11"/>
        </w:rPr>
        <w:t xml:space="preserve"> </w:t>
      </w:r>
      <w:r w:rsidRPr="00CB37EB">
        <w:rPr>
          <w:rFonts w:ascii="Times New Roman" w:eastAsia="Georgia" w:hAnsi="Times New Roman" w:cs="Times New Roman"/>
        </w:rPr>
        <w:t>Hea</w:t>
      </w:r>
      <w:r w:rsidRPr="00CB37EB">
        <w:rPr>
          <w:rFonts w:ascii="Times New Roman" w:eastAsia="Georgia" w:hAnsi="Times New Roman" w:cs="Times New Roman"/>
          <w:spacing w:val="1"/>
        </w:rPr>
        <w:t>lt</w:t>
      </w:r>
      <w:r w:rsidRPr="00CB37EB">
        <w:rPr>
          <w:rFonts w:ascii="Times New Roman" w:eastAsia="Georgia" w:hAnsi="Times New Roman" w:cs="Times New Roman"/>
        </w:rPr>
        <w:t>h</w:t>
      </w:r>
      <w:r w:rsidRPr="00CB37EB">
        <w:rPr>
          <w:rFonts w:ascii="Times New Roman" w:eastAsia="Georgia" w:hAnsi="Times New Roman" w:cs="Times New Roman"/>
          <w:spacing w:val="-7"/>
        </w:rPr>
        <w:t xml:space="preserve"> </w:t>
      </w:r>
      <w:r w:rsidRPr="00CB37EB">
        <w:rPr>
          <w:rFonts w:ascii="Times New Roman" w:eastAsia="Georgia" w:hAnsi="Times New Roman" w:cs="Times New Roman"/>
        </w:rPr>
        <w:t>care</w:t>
      </w:r>
      <w:r w:rsidRPr="00CB37EB">
        <w:rPr>
          <w:rFonts w:ascii="Times New Roman" w:eastAsia="Georgia" w:hAnsi="Times New Roman" w:cs="Times New Roman"/>
          <w:spacing w:val="-4"/>
        </w:rPr>
        <w:t xml:space="preserve"> </w:t>
      </w:r>
      <w:r w:rsidRPr="00CB37EB">
        <w:rPr>
          <w:rFonts w:ascii="Times New Roman" w:eastAsia="Georgia" w:hAnsi="Times New Roman" w:cs="Times New Roman"/>
        </w:rPr>
        <w:t>prov</w:t>
      </w:r>
      <w:r w:rsidRPr="00CB37EB">
        <w:rPr>
          <w:rFonts w:ascii="Times New Roman" w:eastAsia="Georgia" w:hAnsi="Times New Roman" w:cs="Times New Roman"/>
          <w:spacing w:val="2"/>
        </w:rPr>
        <w:t>i</w:t>
      </w:r>
      <w:r w:rsidRPr="00CB37EB">
        <w:rPr>
          <w:rFonts w:ascii="Times New Roman" w:eastAsia="Georgia" w:hAnsi="Times New Roman" w:cs="Times New Roman"/>
        </w:rPr>
        <w:t>ders</w:t>
      </w:r>
      <w:r w:rsidRPr="00CB37EB">
        <w:rPr>
          <w:rFonts w:ascii="Times New Roman" w:eastAsia="Georgia" w:hAnsi="Times New Roman" w:cs="Times New Roman"/>
          <w:spacing w:val="-8"/>
        </w:rPr>
        <w:t xml:space="preserve"> </w:t>
      </w:r>
      <w:r w:rsidRPr="00CB37EB">
        <w:rPr>
          <w:rFonts w:ascii="Times New Roman" w:eastAsia="Georgia" w:hAnsi="Times New Roman" w:cs="Times New Roman"/>
        </w:rPr>
        <w:t>will</w:t>
      </w:r>
      <w:r w:rsidRPr="00CB37EB">
        <w:rPr>
          <w:rFonts w:ascii="Times New Roman" w:eastAsia="Georgia" w:hAnsi="Times New Roman" w:cs="Times New Roman"/>
          <w:spacing w:val="-3"/>
        </w:rPr>
        <w:t xml:space="preserve"> </w:t>
      </w:r>
      <w:r w:rsidRPr="00CB37EB">
        <w:rPr>
          <w:rFonts w:ascii="Times New Roman" w:eastAsia="Georgia" w:hAnsi="Times New Roman" w:cs="Times New Roman"/>
        </w:rPr>
        <w:t>lis</w:t>
      </w:r>
      <w:r w:rsidRPr="00CB37EB">
        <w:rPr>
          <w:rFonts w:ascii="Times New Roman" w:eastAsia="Georgia" w:hAnsi="Times New Roman" w:cs="Times New Roman"/>
          <w:spacing w:val="1"/>
        </w:rPr>
        <w:t>t</w:t>
      </w:r>
      <w:r w:rsidRPr="00CB37EB">
        <w:rPr>
          <w:rFonts w:ascii="Times New Roman" w:eastAsia="Georgia" w:hAnsi="Times New Roman" w:cs="Times New Roman"/>
        </w:rPr>
        <w:t>en</w:t>
      </w:r>
      <w:r w:rsidRPr="00CB37EB">
        <w:rPr>
          <w:rFonts w:ascii="Times New Roman" w:eastAsia="Georgia" w:hAnsi="Times New Roman" w:cs="Times New Roman"/>
          <w:spacing w:val="-6"/>
        </w:rPr>
        <w:t xml:space="preserve"> </w:t>
      </w:r>
      <w:r w:rsidRPr="00CB37EB">
        <w:rPr>
          <w:rFonts w:ascii="Times New Roman" w:eastAsia="Georgia" w:hAnsi="Times New Roman" w:cs="Times New Roman"/>
        </w:rPr>
        <w:t>to</w:t>
      </w:r>
      <w:r w:rsidRPr="00CB37EB">
        <w:rPr>
          <w:rFonts w:ascii="Times New Roman" w:eastAsia="Georgia" w:hAnsi="Times New Roman" w:cs="Times New Roman"/>
          <w:spacing w:val="-1"/>
        </w:rPr>
        <w:t xml:space="preserve"> </w:t>
      </w:r>
      <w:r w:rsidRPr="00CB37EB">
        <w:rPr>
          <w:rFonts w:ascii="Times New Roman" w:eastAsia="Georgia" w:hAnsi="Times New Roman" w:cs="Times New Roman"/>
        </w:rPr>
        <w:t>your</w:t>
      </w:r>
      <w:r w:rsidRPr="00CB37EB">
        <w:rPr>
          <w:rFonts w:ascii="Times New Roman" w:eastAsia="Georgia" w:hAnsi="Times New Roman" w:cs="Times New Roman"/>
          <w:spacing w:val="-3"/>
        </w:rPr>
        <w:t xml:space="preserve"> </w:t>
      </w:r>
      <w:r w:rsidRPr="00CB37EB">
        <w:rPr>
          <w:rFonts w:ascii="Times New Roman" w:eastAsia="Georgia" w:hAnsi="Times New Roman" w:cs="Times New Roman"/>
          <w:spacing w:val="1"/>
        </w:rPr>
        <w:t>c</w:t>
      </w:r>
      <w:r w:rsidRPr="00CB37EB">
        <w:rPr>
          <w:rFonts w:ascii="Times New Roman" w:eastAsia="Georgia" w:hAnsi="Times New Roman" w:cs="Times New Roman"/>
        </w:rPr>
        <w:t>oncer</w:t>
      </w:r>
      <w:r w:rsidRPr="00CB37EB">
        <w:rPr>
          <w:rFonts w:ascii="Times New Roman" w:eastAsia="Georgia" w:hAnsi="Times New Roman" w:cs="Times New Roman"/>
          <w:spacing w:val="1"/>
        </w:rPr>
        <w:t>n</w:t>
      </w:r>
      <w:r w:rsidRPr="00CB37EB">
        <w:rPr>
          <w:rFonts w:ascii="Times New Roman" w:eastAsia="Georgia" w:hAnsi="Times New Roman" w:cs="Times New Roman"/>
        </w:rPr>
        <w:t>s,</w:t>
      </w:r>
      <w:r w:rsidRPr="00CB37EB">
        <w:rPr>
          <w:rFonts w:ascii="Times New Roman" w:eastAsia="Georgia" w:hAnsi="Times New Roman" w:cs="Times New Roman"/>
          <w:spacing w:val="-8"/>
        </w:rPr>
        <w:t xml:space="preserve"> </w:t>
      </w:r>
      <w:r w:rsidRPr="00CB37EB">
        <w:rPr>
          <w:rFonts w:ascii="Times New Roman" w:eastAsia="Georgia" w:hAnsi="Times New Roman" w:cs="Times New Roman"/>
        </w:rPr>
        <w:t>an</w:t>
      </w:r>
      <w:r w:rsidRPr="00CB37EB">
        <w:rPr>
          <w:rFonts w:ascii="Times New Roman" w:eastAsia="Georgia" w:hAnsi="Times New Roman" w:cs="Times New Roman"/>
          <w:spacing w:val="1"/>
        </w:rPr>
        <w:t>s</w:t>
      </w:r>
      <w:r w:rsidRPr="00CB37EB">
        <w:rPr>
          <w:rFonts w:ascii="Times New Roman" w:eastAsia="Georgia" w:hAnsi="Times New Roman" w:cs="Times New Roman"/>
        </w:rPr>
        <w:t>wer your</w:t>
      </w:r>
      <w:r w:rsidRPr="00CB37EB">
        <w:rPr>
          <w:rFonts w:ascii="Times New Roman" w:eastAsia="Georgia" w:hAnsi="Times New Roman" w:cs="Times New Roman"/>
          <w:spacing w:val="-4"/>
        </w:rPr>
        <w:t xml:space="preserve"> </w:t>
      </w:r>
      <w:r w:rsidRPr="00CB37EB">
        <w:rPr>
          <w:rFonts w:ascii="Times New Roman" w:eastAsia="Georgia" w:hAnsi="Times New Roman" w:cs="Times New Roman"/>
        </w:rPr>
        <w:t>questi</w:t>
      </w:r>
      <w:r w:rsidRPr="00CB37EB">
        <w:rPr>
          <w:rFonts w:ascii="Times New Roman" w:eastAsia="Georgia" w:hAnsi="Times New Roman" w:cs="Times New Roman"/>
          <w:spacing w:val="1"/>
        </w:rPr>
        <w:t>o</w:t>
      </w:r>
      <w:r w:rsidRPr="00CB37EB">
        <w:rPr>
          <w:rFonts w:ascii="Times New Roman" w:eastAsia="Georgia" w:hAnsi="Times New Roman" w:cs="Times New Roman"/>
        </w:rPr>
        <w:t>ns</w:t>
      </w:r>
      <w:r w:rsidRPr="00CB37EB">
        <w:rPr>
          <w:rFonts w:ascii="Times New Roman" w:eastAsia="Georgia" w:hAnsi="Times New Roman" w:cs="Times New Roman"/>
          <w:spacing w:val="-9"/>
        </w:rPr>
        <w:t xml:space="preserve"> </w:t>
      </w:r>
      <w:r w:rsidRPr="00CB37EB">
        <w:rPr>
          <w:rFonts w:ascii="Times New Roman" w:eastAsia="Georgia" w:hAnsi="Times New Roman" w:cs="Times New Roman"/>
        </w:rPr>
        <w:t>to</w:t>
      </w:r>
      <w:r w:rsidRPr="00CB37EB">
        <w:rPr>
          <w:rFonts w:ascii="Times New Roman" w:eastAsia="Georgia" w:hAnsi="Times New Roman" w:cs="Times New Roman"/>
          <w:spacing w:val="-2"/>
        </w:rPr>
        <w:t xml:space="preserve"> </w:t>
      </w:r>
      <w:r w:rsidRPr="00CB37EB">
        <w:rPr>
          <w:rFonts w:ascii="Times New Roman" w:eastAsia="Georgia" w:hAnsi="Times New Roman" w:cs="Times New Roman"/>
        </w:rPr>
        <w:t>t</w:t>
      </w:r>
      <w:r w:rsidRPr="00CB37EB">
        <w:rPr>
          <w:rFonts w:ascii="Times New Roman" w:eastAsia="Georgia" w:hAnsi="Times New Roman" w:cs="Times New Roman"/>
          <w:spacing w:val="2"/>
        </w:rPr>
        <w:t>h</w:t>
      </w:r>
      <w:r w:rsidRPr="00CB37EB">
        <w:rPr>
          <w:rFonts w:ascii="Times New Roman" w:eastAsia="Georgia" w:hAnsi="Times New Roman" w:cs="Times New Roman"/>
        </w:rPr>
        <w:t>e</w:t>
      </w:r>
      <w:r w:rsidRPr="00CB37EB">
        <w:rPr>
          <w:rFonts w:ascii="Times New Roman" w:eastAsia="Georgia" w:hAnsi="Times New Roman" w:cs="Times New Roman"/>
          <w:spacing w:val="-2"/>
        </w:rPr>
        <w:t xml:space="preserve"> </w:t>
      </w:r>
      <w:r w:rsidRPr="00CB37EB">
        <w:rPr>
          <w:rFonts w:ascii="Times New Roman" w:eastAsia="Georgia" w:hAnsi="Times New Roman" w:cs="Times New Roman"/>
        </w:rPr>
        <w:t>be</w:t>
      </w:r>
      <w:r w:rsidRPr="00CB37EB">
        <w:rPr>
          <w:rFonts w:ascii="Times New Roman" w:eastAsia="Georgia" w:hAnsi="Times New Roman" w:cs="Times New Roman"/>
          <w:spacing w:val="1"/>
        </w:rPr>
        <w:t>s</w:t>
      </w:r>
      <w:r w:rsidRPr="00CB37EB">
        <w:rPr>
          <w:rFonts w:ascii="Times New Roman" w:eastAsia="Georgia" w:hAnsi="Times New Roman" w:cs="Times New Roman"/>
        </w:rPr>
        <w:t>t</w:t>
      </w:r>
      <w:r w:rsidRPr="00CB37EB">
        <w:rPr>
          <w:rFonts w:ascii="Times New Roman" w:eastAsia="Georgia" w:hAnsi="Times New Roman" w:cs="Times New Roman"/>
          <w:spacing w:val="-5"/>
        </w:rPr>
        <w:t xml:space="preserve"> </w:t>
      </w:r>
      <w:r w:rsidRPr="00CB37EB">
        <w:rPr>
          <w:rFonts w:ascii="Times New Roman" w:eastAsia="Georgia" w:hAnsi="Times New Roman" w:cs="Times New Roman"/>
        </w:rPr>
        <w:t>of</w:t>
      </w:r>
      <w:r w:rsidRPr="00CB37EB">
        <w:rPr>
          <w:rFonts w:ascii="Times New Roman" w:eastAsia="Georgia" w:hAnsi="Times New Roman" w:cs="Times New Roman"/>
          <w:spacing w:val="-2"/>
        </w:rPr>
        <w:t xml:space="preserve"> </w:t>
      </w:r>
      <w:r w:rsidRPr="00CB37EB">
        <w:rPr>
          <w:rFonts w:ascii="Times New Roman" w:eastAsia="Georgia" w:hAnsi="Times New Roman" w:cs="Times New Roman"/>
        </w:rPr>
        <w:t>their</w:t>
      </w:r>
      <w:r w:rsidRPr="00CB37EB">
        <w:rPr>
          <w:rFonts w:ascii="Times New Roman" w:eastAsia="Georgia" w:hAnsi="Times New Roman" w:cs="Times New Roman"/>
          <w:spacing w:val="-5"/>
        </w:rPr>
        <w:t xml:space="preserve"> </w:t>
      </w:r>
      <w:r w:rsidRPr="00CB37EB">
        <w:rPr>
          <w:rFonts w:ascii="Times New Roman" w:eastAsia="Georgia" w:hAnsi="Times New Roman" w:cs="Times New Roman"/>
          <w:spacing w:val="1"/>
        </w:rPr>
        <w:t>a</w:t>
      </w:r>
      <w:r w:rsidRPr="00CB37EB">
        <w:rPr>
          <w:rFonts w:ascii="Times New Roman" w:eastAsia="Georgia" w:hAnsi="Times New Roman" w:cs="Times New Roman"/>
          <w:spacing w:val="-1"/>
        </w:rPr>
        <w:t>b</w:t>
      </w:r>
      <w:r w:rsidRPr="00CB37EB">
        <w:rPr>
          <w:rFonts w:ascii="Times New Roman" w:eastAsia="Georgia" w:hAnsi="Times New Roman" w:cs="Times New Roman"/>
          <w:spacing w:val="2"/>
        </w:rPr>
        <w:t>i</w:t>
      </w:r>
      <w:r w:rsidRPr="00CB37EB">
        <w:rPr>
          <w:rFonts w:ascii="Times New Roman" w:eastAsia="Georgia" w:hAnsi="Times New Roman" w:cs="Times New Roman"/>
        </w:rPr>
        <w:t>lity,</w:t>
      </w:r>
      <w:r w:rsidRPr="00CB37EB">
        <w:rPr>
          <w:rFonts w:ascii="Times New Roman" w:eastAsia="Georgia" w:hAnsi="Times New Roman" w:cs="Times New Roman"/>
          <w:spacing w:val="-3"/>
        </w:rPr>
        <w:t xml:space="preserve"> </w:t>
      </w:r>
      <w:r w:rsidRPr="00CB37EB">
        <w:rPr>
          <w:rFonts w:ascii="Times New Roman" w:eastAsia="Georgia" w:hAnsi="Times New Roman" w:cs="Times New Roman"/>
        </w:rPr>
        <w:t>and</w:t>
      </w:r>
      <w:r w:rsidRPr="00CB37EB">
        <w:rPr>
          <w:rFonts w:ascii="Times New Roman" w:eastAsia="Georgia" w:hAnsi="Times New Roman" w:cs="Times New Roman"/>
          <w:spacing w:val="-4"/>
        </w:rPr>
        <w:t xml:space="preserve"> </w:t>
      </w:r>
      <w:r w:rsidRPr="00CB37EB">
        <w:rPr>
          <w:rFonts w:ascii="Times New Roman" w:eastAsia="Georgia" w:hAnsi="Times New Roman" w:cs="Times New Roman"/>
        </w:rPr>
        <w:t>offer</w:t>
      </w:r>
      <w:r w:rsidRPr="00CB37EB">
        <w:rPr>
          <w:rFonts w:ascii="Times New Roman" w:eastAsia="Georgia" w:hAnsi="Times New Roman" w:cs="Times New Roman"/>
          <w:spacing w:val="-5"/>
        </w:rPr>
        <w:t xml:space="preserve"> </w:t>
      </w:r>
      <w:r w:rsidRPr="00CB37EB">
        <w:rPr>
          <w:rFonts w:ascii="Times New Roman" w:eastAsia="Georgia" w:hAnsi="Times New Roman" w:cs="Times New Roman"/>
        </w:rPr>
        <w:t>you</w:t>
      </w:r>
      <w:r w:rsidRPr="00CB37EB">
        <w:rPr>
          <w:rFonts w:ascii="Times New Roman" w:eastAsia="Georgia" w:hAnsi="Times New Roman" w:cs="Times New Roman"/>
          <w:spacing w:val="-3"/>
        </w:rPr>
        <w:t xml:space="preserve"> </w:t>
      </w:r>
      <w:r w:rsidRPr="00CB37EB">
        <w:rPr>
          <w:rFonts w:ascii="Times New Roman" w:eastAsia="Georgia" w:hAnsi="Times New Roman" w:cs="Times New Roman"/>
        </w:rPr>
        <w:t>emoti</w:t>
      </w:r>
      <w:r w:rsidRPr="00CB37EB">
        <w:rPr>
          <w:rFonts w:ascii="Times New Roman" w:eastAsia="Georgia" w:hAnsi="Times New Roman" w:cs="Times New Roman"/>
          <w:spacing w:val="1"/>
        </w:rPr>
        <w:t>o</w:t>
      </w:r>
      <w:r w:rsidRPr="00CB37EB">
        <w:rPr>
          <w:rFonts w:ascii="Times New Roman" w:eastAsia="Georgia" w:hAnsi="Times New Roman" w:cs="Times New Roman"/>
        </w:rPr>
        <w:t>nal</w:t>
      </w:r>
      <w:r w:rsidRPr="00CB37EB">
        <w:rPr>
          <w:rFonts w:ascii="Times New Roman" w:eastAsia="Georgia" w:hAnsi="Times New Roman" w:cs="Times New Roman"/>
          <w:spacing w:val="-9"/>
        </w:rPr>
        <w:t xml:space="preserve"> </w:t>
      </w:r>
      <w:r w:rsidRPr="00CB37EB">
        <w:rPr>
          <w:rFonts w:ascii="Times New Roman" w:eastAsia="Georgia" w:hAnsi="Times New Roman" w:cs="Times New Roman"/>
        </w:rPr>
        <w:t>support</w:t>
      </w:r>
      <w:r w:rsidRPr="00CB37EB">
        <w:rPr>
          <w:rFonts w:ascii="Times New Roman" w:eastAsia="Georgia" w:hAnsi="Times New Roman" w:cs="Times New Roman"/>
          <w:spacing w:val="-7"/>
        </w:rPr>
        <w:t xml:space="preserve"> </w:t>
      </w:r>
      <w:r w:rsidRPr="00CB37EB">
        <w:rPr>
          <w:rFonts w:ascii="Times New Roman" w:eastAsia="Georgia" w:hAnsi="Times New Roman" w:cs="Times New Roman"/>
        </w:rPr>
        <w:t>and</w:t>
      </w:r>
      <w:r w:rsidRPr="00CB37EB">
        <w:rPr>
          <w:rFonts w:ascii="Times New Roman" w:eastAsia="Georgia" w:hAnsi="Times New Roman" w:cs="Times New Roman"/>
          <w:spacing w:val="-4"/>
        </w:rPr>
        <w:t xml:space="preserve"> </w:t>
      </w:r>
      <w:r w:rsidRPr="00CB37EB">
        <w:rPr>
          <w:rFonts w:ascii="Times New Roman" w:eastAsia="Georgia" w:hAnsi="Times New Roman" w:cs="Times New Roman"/>
          <w:spacing w:val="1"/>
        </w:rPr>
        <w:t>r</w:t>
      </w:r>
      <w:r w:rsidRPr="00CB37EB">
        <w:rPr>
          <w:rFonts w:ascii="Times New Roman" w:eastAsia="Georgia" w:hAnsi="Times New Roman" w:cs="Times New Roman"/>
          <w:spacing w:val="-1"/>
        </w:rPr>
        <w:t>e</w:t>
      </w:r>
      <w:r w:rsidRPr="00CB37EB">
        <w:rPr>
          <w:rFonts w:ascii="Times New Roman" w:eastAsia="Georgia" w:hAnsi="Times New Roman" w:cs="Times New Roman"/>
        </w:rPr>
        <w:t>sour</w:t>
      </w:r>
      <w:r w:rsidRPr="00CB37EB">
        <w:rPr>
          <w:rFonts w:ascii="Times New Roman" w:eastAsia="Georgia" w:hAnsi="Times New Roman" w:cs="Times New Roman"/>
          <w:spacing w:val="1"/>
        </w:rPr>
        <w:t>c</w:t>
      </w:r>
      <w:r w:rsidRPr="00CB37EB">
        <w:rPr>
          <w:rFonts w:ascii="Times New Roman" w:eastAsia="Georgia" w:hAnsi="Times New Roman" w:cs="Times New Roman"/>
          <w:spacing w:val="-1"/>
        </w:rPr>
        <w:t>e</w:t>
      </w:r>
      <w:r w:rsidRPr="00CB37EB">
        <w:rPr>
          <w:rFonts w:ascii="Times New Roman" w:eastAsia="Georgia" w:hAnsi="Times New Roman" w:cs="Times New Roman"/>
        </w:rPr>
        <w:t>s.</w:t>
      </w:r>
    </w:p>
    <w:p w:rsidR="00A65542" w:rsidRPr="0048483E" w:rsidRDefault="00A65542">
      <w:pPr>
        <w:spacing w:before="6" w:after="0" w:line="180" w:lineRule="exact"/>
      </w:pPr>
    </w:p>
    <w:p w:rsidR="00A65542" w:rsidRPr="0048483E" w:rsidRDefault="00CF79A2">
      <w:pPr>
        <w:spacing w:after="0" w:line="299" w:lineRule="auto"/>
        <w:ind w:left="600" w:right="47" w:hanging="360"/>
        <w:rPr>
          <w:rFonts w:ascii="Times New Roman" w:eastAsia="Times New Roman" w:hAnsi="Times New Roman" w:cs="Times New Roman"/>
        </w:rPr>
      </w:pPr>
      <w:r w:rsidRPr="0048483E">
        <w:rPr>
          <w:rFonts w:ascii="Times New Roman" w:eastAsia="Times New Roman" w:hAnsi="Times New Roman" w:cs="Times New Roman"/>
          <w:b/>
          <w:bCs/>
        </w:rPr>
        <w:t xml:space="preserve">2. </w:t>
      </w:r>
      <w:r w:rsidRPr="0048483E">
        <w:rPr>
          <w:rFonts w:ascii="Times New Roman" w:eastAsia="Times New Roman" w:hAnsi="Times New Roman" w:cs="Times New Roman"/>
          <w:b/>
          <w:bCs/>
          <w:i/>
        </w:rPr>
        <w:t>Investig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at</w:t>
      </w:r>
      <w:r w:rsidRPr="0048483E">
        <w:rPr>
          <w:rFonts w:ascii="Times New Roman" w:eastAsia="Times New Roman" w:hAnsi="Times New Roman" w:cs="Times New Roman"/>
          <w:b/>
          <w:bCs/>
          <w:i/>
        </w:rPr>
        <w:t>e</w:t>
      </w:r>
      <w:r w:rsidRPr="0048483E"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the</w:t>
      </w:r>
      <w:r w:rsidRPr="0048483E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eve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48483E">
        <w:rPr>
          <w:rFonts w:ascii="Times New Roman" w:eastAsia="Times New Roman" w:hAnsi="Times New Roman" w:cs="Times New Roman"/>
          <w:b/>
          <w:bCs/>
          <w:i/>
        </w:rPr>
        <w:t>t</w:t>
      </w:r>
      <w:r w:rsidRPr="0048483E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to</w:t>
      </w:r>
      <w:r w:rsidRPr="0048483E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dete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Pr="0048483E">
        <w:rPr>
          <w:rFonts w:ascii="Times New Roman" w:eastAsia="Times New Roman" w:hAnsi="Times New Roman" w:cs="Times New Roman"/>
          <w:b/>
          <w:bCs/>
          <w:i/>
        </w:rPr>
        <w:t>mine</w:t>
      </w:r>
      <w:r w:rsidRPr="0048483E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if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it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could</w:t>
      </w:r>
      <w:r w:rsidRPr="0048483E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 w:rsidRPr="0048483E">
        <w:rPr>
          <w:rFonts w:ascii="Times New Roman" w:eastAsia="Times New Roman" w:hAnsi="Times New Roman" w:cs="Times New Roman"/>
          <w:b/>
          <w:bCs/>
          <w:i/>
        </w:rPr>
        <w:t>ave</w:t>
      </w:r>
      <w:r w:rsidRPr="0048483E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been</w:t>
      </w:r>
      <w:r w:rsidRPr="0048483E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p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Pr="0048483E">
        <w:rPr>
          <w:rFonts w:ascii="Times New Roman" w:eastAsia="Times New Roman" w:hAnsi="Times New Roman" w:cs="Times New Roman"/>
          <w:b/>
          <w:bCs/>
          <w:i/>
        </w:rPr>
        <w:t>evented,</w:t>
      </w:r>
      <w:r w:rsidRPr="0048483E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a</w:t>
      </w:r>
      <w:r w:rsidRPr="0048483E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Pr="0048483E">
        <w:rPr>
          <w:rFonts w:ascii="Times New Roman" w:eastAsia="Times New Roman" w:hAnsi="Times New Roman" w:cs="Times New Roman"/>
          <w:b/>
          <w:bCs/>
          <w:i/>
        </w:rPr>
        <w:t>d if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so, how it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will</w:t>
      </w:r>
      <w:r w:rsidRPr="0048483E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be</w:t>
      </w:r>
      <w:r w:rsidRPr="0048483E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pr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8483E">
        <w:rPr>
          <w:rFonts w:ascii="Times New Roman" w:eastAsia="Times New Roman" w:hAnsi="Times New Roman" w:cs="Times New Roman"/>
          <w:b/>
          <w:bCs/>
          <w:i/>
        </w:rPr>
        <w:t>vented</w:t>
      </w:r>
      <w:r w:rsidRPr="0048483E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in the</w:t>
      </w:r>
      <w:r w:rsidRPr="0048483E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future.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1C361D" w:rsidRPr="0048483E">
        <w:rPr>
          <w:rFonts w:ascii="Times New Roman" w:eastAsia="Times New Roman" w:hAnsi="Times New Roman" w:cs="Times New Roman"/>
        </w:rPr>
        <w:t xml:space="preserve">Health care organizations routinely review unanticipated harmful events. This review is done by a group of professionals and providers </w:t>
      </w:r>
      <w:r w:rsidRPr="0048483E">
        <w:rPr>
          <w:rFonts w:ascii="Times New Roman" w:eastAsia="Times New Roman" w:hAnsi="Times New Roman" w:cs="Times New Roman"/>
        </w:rPr>
        <w:t>n</w:t>
      </w:r>
      <w:r w:rsidRPr="0048483E">
        <w:rPr>
          <w:rFonts w:ascii="Times New Roman" w:eastAsia="Times New Roman" w:hAnsi="Times New Roman" w:cs="Times New Roman"/>
          <w:spacing w:val="-1"/>
        </w:rPr>
        <w:t>o</w:t>
      </w:r>
      <w:r w:rsidRPr="0048483E">
        <w:rPr>
          <w:rFonts w:ascii="Times New Roman" w:eastAsia="Times New Roman" w:hAnsi="Times New Roman" w:cs="Times New Roman"/>
        </w:rPr>
        <w:t>t</w:t>
      </w:r>
      <w:r w:rsidRPr="0048483E">
        <w:rPr>
          <w:rFonts w:ascii="Times New Roman" w:eastAsia="Times New Roman" w:hAnsi="Times New Roman" w:cs="Times New Roman"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invol</w:t>
      </w:r>
      <w:r w:rsidRPr="0048483E">
        <w:rPr>
          <w:rFonts w:ascii="Times New Roman" w:eastAsia="Times New Roman" w:hAnsi="Times New Roman" w:cs="Times New Roman"/>
          <w:spacing w:val="-1"/>
        </w:rPr>
        <w:t>v</w:t>
      </w:r>
      <w:r w:rsidRPr="0048483E">
        <w:rPr>
          <w:rFonts w:ascii="Times New Roman" w:eastAsia="Times New Roman" w:hAnsi="Times New Roman" w:cs="Times New Roman"/>
        </w:rPr>
        <w:t>ed</w:t>
      </w:r>
      <w:r w:rsidRPr="0048483E">
        <w:rPr>
          <w:rFonts w:ascii="Times New Roman" w:eastAsia="Times New Roman" w:hAnsi="Times New Roman" w:cs="Times New Roman"/>
          <w:spacing w:val="-8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in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="001C361D" w:rsidRPr="0048483E">
        <w:rPr>
          <w:rFonts w:ascii="Times New Roman" w:eastAsia="Times New Roman" w:hAnsi="Times New Roman" w:cs="Times New Roman"/>
        </w:rPr>
        <w:t>the patient’s</w:t>
      </w:r>
      <w:r w:rsidRPr="0048483E">
        <w:rPr>
          <w:rFonts w:ascii="Times New Roman" w:eastAsia="Times New Roman" w:hAnsi="Times New Roman" w:cs="Times New Roman"/>
        </w:rPr>
        <w:t xml:space="preserve"> care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to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="00D17B59">
        <w:rPr>
          <w:rFonts w:ascii="Times New Roman" w:eastAsia="Times New Roman" w:hAnsi="Times New Roman" w:cs="Times New Roman"/>
        </w:rPr>
        <w:t>learn why it happened</w:t>
      </w:r>
      <w:r w:rsidR="001C361D" w:rsidRPr="0048483E">
        <w:rPr>
          <w:rFonts w:ascii="Times New Roman" w:eastAsia="Times New Roman" w:hAnsi="Times New Roman" w:cs="Times New Roman"/>
        </w:rPr>
        <w:t>. We will</w:t>
      </w:r>
      <w:r w:rsidRPr="0048483E">
        <w:rPr>
          <w:rFonts w:ascii="Times New Roman" w:eastAsia="Times New Roman" w:hAnsi="Times New Roman" w:cs="Times New Roman"/>
          <w:spacing w:val="-7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keep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y</w:t>
      </w:r>
      <w:r w:rsidRPr="0048483E">
        <w:rPr>
          <w:rFonts w:ascii="Times New Roman" w:eastAsia="Times New Roman" w:hAnsi="Times New Roman" w:cs="Times New Roman"/>
          <w:spacing w:val="-1"/>
        </w:rPr>
        <w:t>o</w:t>
      </w:r>
      <w:r w:rsidRPr="0048483E">
        <w:rPr>
          <w:rFonts w:ascii="Times New Roman" w:eastAsia="Times New Roman" w:hAnsi="Times New Roman" w:cs="Times New Roman"/>
        </w:rPr>
        <w:t>u infor</w:t>
      </w:r>
      <w:r w:rsidRPr="0048483E">
        <w:rPr>
          <w:rFonts w:ascii="Times New Roman" w:eastAsia="Times New Roman" w:hAnsi="Times New Roman" w:cs="Times New Roman"/>
          <w:spacing w:val="-2"/>
        </w:rPr>
        <w:t>m</w:t>
      </w:r>
      <w:r w:rsidRPr="0048483E">
        <w:rPr>
          <w:rFonts w:ascii="Times New Roman" w:eastAsia="Times New Roman" w:hAnsi="Times New Roman" w:cs="Times New Roman"/>
        </w:rPr>
        <w:t>ed</w:t>
      </w:r>
      <w:r w:rsidRPr="0048483E">
        <w:rPr>
          <w:rFonts w:ascii="Times New Roman" w:eastAsia="Times New Roman" w:hAnsi="Times New Roman" w:cs="Times New Roman"/>
          <w:spacing w:val="-9"/>
        </w:rPr>
        <w:t xml:space="preserve"> </w:t>
      </w:r>
      <w:r w:rsidRPr="0048483E">
        <w:rPr>
          <w:rFonts w:ascii="Times New Roman" w:eastAsia="Times New Roman" w:hAnsi="Times New Roman" w:cs="Times New Roman"/>
          <w:spacing w:val="2"/>
        </w:rPr>
        <w:t>t</w:t>
      </w:r>
      <w:r w:rsidRPr="0048483E">
        <w:rPr>
          <w:rFonts w:ascii="Times New Roman" w:eastAsia="Times New Roman" w:hAnsi="Times New Roman" w:cs="Times New Roman"/>
        </w:rPr>
        <w:t>hroughout</w:t>
      </w:r>
      <w:r w:rsidRPr="0048483E">
        <w:rPr>
          <w:rFonts w:ascii="Times New Roman" w:eastAsia="Times New Roman" w:hAnsi="Times New Roman" w:cs="Times New Roman"/>
          <w:spacing w:val="-9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this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process. If we find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that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there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was so</w:t>
      </w:r>
      <w:r w:rsidRPr="0048483E">
        <w:rPr>
          <w:rFonts w:ascii="Times New Roman" w:eastAsia="Times New Roman" w:hAnsi="Times New Roman" w:cs="Times New Roman"/>
          <w:spacing w:val="-2"/>
        </w:rPr>
        <w:t>m</w:t>
      </w:r>
      <w:r w:rsidRPr="0048483E">
        <w:rPr>
          <w:rFonts w:ascii="Times New Roman" w:eastAsia="Times New Roman" w:hAnsi="Times New Roman" w:cs="Times New Roman"/>
        </w:rPr>
        <w:t>ething</w:t>
      </w:r>
      <w:r w:rsidRPr="0048483E">
        <w:rPr>
          <w:rFonts w:ascii="Times New Roman" w:eastAsia="Times New Roman" w:hAnsi="Times New Roman" w:cs="Times New Roman"/>
          <w:spacing w:val="-10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that could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have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  <w:spacing w:val="-1"/>
        </w:rPr>
        <w:t>b</w:t>
      </w:r>
      <w:r w:rsidRPr="0048483E">
        <w:rPr>
          <w:rFonts w:ascii="Times New Roman" w:eastAsia="Times New Roman" w:hAnsi="Times New Roman" w:cs="Times New Roman"/>
        </w:rPr>
        <w:t>een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done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to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prevent</w:t>
      </w:r>
      <w:r w:rsidRPr="0048483E">
        <w:rPr>
          <w:rFonts w:ascii="Times New Roman" w:eastAsia="Times New Roman" w:hAnsi="Times New Roman" w:cs="Times New Roman"/>
          <w:spacing w:val="-7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the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="00D17B59">
        <w:rPr>
          <w:rFonts w:ascii="Times New Roman" w:eastAsia="Times New Roman" w:hAnsi="Times New Roman" w:cs="Times New Roman"/>
        </w:rPr>
        <w:t>harm to you</w:t>
      </w:r>
      <w:r w:rsidRPr="0048483E">
        <w:rPr>
          <w:rFonts w:ascii="Times New Roman" w:eastAsia="Times New Roman" w:hAnsi="Times New Roman" w:cs="Times New Roman"/>
        </w:rPr>
        <w:t>,</w:t>
      </w:r>
      <w:r w:rsidRPr="0048483E">
        <w:rPr>
          <w:rFonts w:ascii="Times New Roman" w:eastAsia="Times New Roman" w:hAnsi="Times New Roman" w:cs="Times New Roman"/>
          <w:spacing w:val="-8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we will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="00BB2EB6" w:rsidRPr="0048483E">
        <w:rPr>
          <w:rFonts w:ascii="Times New Roman" w:eastAsia="Times New Roman" w:hAnsi="Times New Roman" w:cs="Times New Roman"/>
        </w:rPr>
        <w:t>talk</w:t>
      </w:r>
      <w:r w:rsidR="00BB2EB6"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="00BB2EB6" w:rsidRPr="0048483E">
        <w:rPr>
          <w:rFonts w:ascii="Times New Roman" w:eastAsia="Times New Roman" w:hAnsi="Times New Roman" w:cs="Times New Roman"/>
        </w:rPr>
        <w:t>with</w:t>
      </w:r>
      <w:r w:rsidR="00BB2EB6"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="00BB2EB6" w:rsidRPr="0048483E">
        <w:rPr>
          <w:rFonts w:ascii="Times New Roman" w:eastAsia="Times New Roman" w:hAnsi="Times New Roman" w:cs="Times New Roman"/>
        </w:rPr>
        <w:t>you about</w:t>
      </w:r>
      <w:r w:rsidR="00BB2EB6"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="00BB2EB6" w:rsidRPr="0048483E">
        <w:rPr>
          <w:rFonts w:ascii="Times New Roman" w:eastAsia="Times New Roman" w:hAnsi="Times New Roman" w:cs="Times New Roman"/>
        </w:rPr>
        <w:t>these</w:t>
      </w:r>
      <w:r w:rsidR="00BB2EB6"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="00BB2EB6" w:rsidRPr="0048483E">
        <w:rPr>
          <w:rFonts w:ascii="Times New Roman" w:eastAsia="Times New Roman" w:hAnsi="Times New Roman" w:cs="Times New Roman"/>
        </w:rPr>
        <w:t>findi</w:t>
      </w:r>
      <w:r w:rsidR="00BB2EB6" w:rsidRPr="0048483E">
        <w:rPr>
          <w:rFonts w:ascii="Times New Roman" w:eastAsia="Times New Roman" w:hAnsi="Times New Roman" w:cs="Times New Roman"/>
          <w:spacing w:val="-1"/>
        </w:rPr>
        <w:t>n</w:t>
      </w:r>
      <w:r w:rsidR="00BB2EB6" w:rsidRPr="0048483E">
        <w:rPr>
          <w:rFonts w:ascii="Times New Roman" w:eastAsia="Times New Roman" w:hAnsi="Times New Roman" w:cs="Times New Roman"/>
        </w:rPr>
        <w:t>gs</w:t>
      </w:r>
      <w:r w:rsidR="00DF3FCA" w:rsidRPr="0048483E">
        <w:rPr>
          <w:rFonts w:ascii="Times New Roman" w:eastAsia="Times New Roman" w:hAnsi="Times New Roman" w:cs="Times New Roman"/>
        </w:rPr>
        <w:t>,</w:t>
      </w:r>
      <w:r w:rsidR="00BB2EB6" w:rsidRPr="0048483E">
        <w:rPr>
          <w:rFonts w:ascii="Times New Roman" w:eastAsia="Times New Roman" w:hAnsi="Times New Roman" w:cs="Times New Roman"/>
        </w:rPr>
        <w:t xml:space="preserve"> and </w:t>
      </w:r>
      <w:r w:rsidRPr="0048483E">
        <w:rPr>
          <w:rFonts w:ascii="Times New Roman" w:eastAsia="Times New Roman" w:hAnsi="Times New Roman" w:cs="Times New Roman"/>
        </w:rPr>
        <w:t>take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acti</w:t>
      </w:r>
      <w:r w:rsidRPr="0048483E">
        <w:rPr>
          <w:rFonts w:ascii="Times New Roman" w:eastAsia="Times New Roman" w:hAnsi="Times New Roman" w:cs="Times New Roman"/>
          <w:spacing w:val="-1"/>
        </w:rPr>
        <w:t>o</w:t>
      </w:r>
      <w:r w:rsidRPr="0048483E">
        <w:rPr>
          <w:rFonts w:ascii="Times New Roman" w:eastAsia="Times New Roman" w:hAnsi="Times New Roman" w:cs="Times New Roman"/>
        </w:rPr>
        <w:t>n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to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preve</w:t>
      </w:r>
      <w:r w:rsidRPr="0048483E">
        <w:rPr>
          <w:rFonts w:ascii="Times New Roman" w:eastAsia="Times New Roman" w:hAnsi="Times New Roman" w:cs="Times New Roman"/>
          <w:spacing w:val="-1"/>
        </w:rPr>
        <w:t>n</w:t>
      </w:r>
      <w:r w:rsidRPr="0048483E">
        <w:rPr>
          <w:rFonts w:ascii="Times New Roman" w:eastAsia="Times New Roman" w:hAnsi="Times New Roman" w:cs="Times New Roman"/>
        </w:rPr>
        <w:t>t</w:t>
      </w:r>
      <w:r w:rsidRPr="0048483E">
        <w:rPr>
          <w:rFonts w:ascii="Times New Roman" w:eastAsia="Times New Roman" w:hAnsi="Times New Roman" w:cs="Times New Roman"/>
          <w:spacing w:val="-7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it</w:t>
      </w:r>
      <w:r w:rsidRPr="0048483E">
        <w:rPr>
          <w:rFonts w:ascii="Times New Roman" w:eastAsia="Times New Roman" w:hAnsi="Times New Roman" w:cs="Times New Roman"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from</w:t>
      </w:r>
      <w:r w:rsidRPr="0048483E">
        <w:rPr>
          <w:rFonts w:ascii="Times New Roman" w:eastAsia="Times New Roman" w:hAnsi="Times New Roman" w:cs="Times New Roman"/>
          <w:spacing w:val="-7"/>
        </w:rPr>
        <w:t xml:space="preserve"> </w:t>
      </w:r>
      <w:r w:rsidR="00D17B59">
        <w:rPr>
          <w:rFonts w:ascii="Times New Roman" w:eastAsia="Times New Roman" w:hAnsi="Times New Roman" w:cs="Times New Roman"/>
        </w:rPr>
        <w:t>happening to other patients</w:t>
      </w:r>
      <w:r w:rsidR="00BB2EB6" w:rsidRPr="0048483E">
        <w:rPr>
          <w:rFonts w:ascii="Times New Roman" w:eastAsia="Times New Roman" w:hAnsi="Times New Roman" w:cs="Times New Roman"/>
        </w:rPr>
        <w:t>.</w:t>
      </w:r>
    </w:p>
    <w:p w:rsidR="00A65542" w:rsidRPr="0048483E" w:rsidRDefault="00A65542">
      <w:pPr>
        <w:spacing w:before="6" w:after="0" w:line="180" w:lineRule="exact"/>
      </w:pPr>
    </w:p>
    <w:p w:rsidR="00A65542" w:rsidRPr="0048483E" w:rsidRDefault="00CF79A2" w:rsidP="00746F93">
      <w:pPr>
        <w:spacing w:after="0" w:line="299" w:lineRule="auto"/>
        <w:ind w:left="600" w:right="152" w:hanging="360"/>
        <w:rPr>
          <w:rFonts w:ascii="Times New Roman" w:eastAsia="Times New Roman" w:hAnsi="Times New Roman" w:cs="Times New Roman"/>
          <w:spacing w:val="-4"/>
        </w:rPr>
      </w:pPr>
      <w:r w:rsidRPr="0048483E">
        <w:rPr>
          <w:rFonts w:ascii="Times New Roman" w:eastAsia="Times New Roman" w:hAnsi="Times New Roman" w:cs="Times New Roman"/>
          <w:b/>
          <w:bCs/>
        </w:rPr>
        <w:t xml:space="preserve">3. </w:t>
      </w:r>
      <w:r w:rsidRPr="0048483E">
        <w:rPr>
          <w:rFonts w:ascii="Times New Roman" w:eastAsia="Times New Roman" w:hAnsi="Times New Roman" w:cs="Times New Roman"/>
          <w:b/>
          <w:bCs/>
          <w:i/>
        </w:rPr>
        <w:t>Offer an apology,</w:t>
      </w:r>
      <w:r w:rsidRPr="0048483E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s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Pr="0048483E">
        <w:rPr>
          <w:rFonts w:ascii="Times New Roman" w:eastAsia="Times New Roman" w:hAnsi="Times New Roman" w:cs="Times New Roman"/>
          <w:b/>
          <w:bCs/>
          <w:i/>
        </w:rPr>
        <w:t>pport</w:t>
      </w:r>
      <w:r w:rsidRPr="0048483E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the</w:t>
      </w:r>
      <w:r w:rsidRPr="0048483E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patient</w:t>
      </w:r>
      <w:r w:rsidR="0058581E" w:rsidRPr="0048483E">
        <w:rPr>
          <w:rFonts w:ascii="Times New Roman" w:eastAsia="Times New Roman" w:hAnsi="Times New Roman" w:cs="Times New Roman"/>
          <w:b/>
          <w:bCs/>
          <w:i/>
        </w:rPr>
        <w:t>/family</w:t>
      </w:r>
      <w:r w:rsidRPr="0048483E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medically</w:t>
      </w:r>
      <w:r w:rsidRPr="0048483E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and emotionally,</w:t>
      </w:r>
      <w:r w:rsidRPr="0048483E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and, if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appropriate,</w:t>
      </w:r>
      <w:r w:rsidRPr="0048483E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offer t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 w:rsidRPr="0048483E">
        <w:rPr>
          <w:rFonts w:ascii="Times New Roman" w:eastAsia="Times New Roman" w:hAnsi="Times New Roman" w:cs="Times New Roman"/>
          <w:b/>
          <w:bCs/>
          <w:i/>
        </w:rPr>
        <w:t>e</w:t>
      </w:r>
      <w:r w:rsidRPr="0048483E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i/>
        </w:rPr>
        <w:t>patie</w:t>
      </w:r>
      <w:r w:rsidRPr="0048483E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48483E">
        <w:rPr>
          <w:rFonts w:ascii="Times New Roman" w:eastAsia="Times New Roman" w:hAnsi="Times New Roman" w:cs="Times New Roman"/>
          <w:b/>
          <w:bCs/>
          <w:i/>
        </w:rPr>
        <w:t>t</w:t>
      </w:r>
      <w:r w:rsidR="0058581E" w:rsidRPr="0048483E">
        <w:rPr>
          <w:rFonts w:ascii="Times New Roman" w:eastAsia="Times New Roman" w:hAnsi="Times New Roman" w:cs="Times New Roman"/>
          <w:b/>
          <w:bCs/>
          <w:i/>
        </w:rPr>
        <w:t>/family</w:t>
      </w:r>
      <w:r w:rsidRPr="0048483E">
        <w:rPr>
          <w:rFonts w:ascii="Times New Roman" w:eastAsia="Times New Roman" w:hAnsi="Times New Roman" w:cs="Times New Roman"/>
          <w:b/>
          <w:bCs/>
          <w:i/>
        </w:rPr>
        <w:t xml:space="preserve"> compensation.</w:t>
      </w:r>
      <w:r w:rsidRPr="0048483E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Pr="0048483E">
        <w:rPr>
          <w:rFonts w:ascii="Times New Roman" w:eastAsia="Times New Roman" w:hAnsi="Times New Roman" w:cs="Times New Roman"/>
          <w:spacing w:val="-2"/>
        </w:rPr>
        <w:t>W</w:t>
      </w:r>
      <w:r w:rsidRPr="0048483E">
        <w:rPr>
          <w:rFonts w:ascii="Times New Roman" w:eastAsia="Times New Roman" w:hAnsi="Times New Roman" w:cs="Times New Roman"/>
        </w:rPr>
        <w:t>e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pledge</w:t>
      </w:r>
      <w:r w:rsidRPr="0048483E">
        <w:rPr>
          <w:rFonts w:ascii="Times New Roman" w:eastAsia="Times New Roman" w:hAnsi="Times New Roman" w:cs="Times New Roman"/>
          <w:spacing w:val="-6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to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be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transpare</w:t>
      </w:r>
      <w:r w:rsidRPr="0048483E">
        <w:rPr>
          <w:rFonts w:ascii="Times New Roman" w:eastAsia="Times New Roman" w:hAnsi="Times New Roman" w:cs="Times New Roman"/>
          <w:spacing w:val="-1"/>
        </w:rPr>
        <w:t>n</w:t>
      </w:r>
      <w:r w:rsidRPr="0048483E">
        <w:rPr>
          <w:rFonts w:ascii="Times New Roman" w:eastAsia="Times New Roman" w:hAnsi="Times New Roman" w:cs="Times New Roman"/>
        </w:rPr>
        <w:t>t</w:t>
      </w:r>
      <w:r w:rsidRPr="0048483E">
        <w:rPr>
          <w:rFonts w:ascii="Times New Roman" w:eastAsia="Times New Roman" w:hAnsi="Times New Roman" w:cs="Times New Roman"/>
          <w:spacing w:val="-11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about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="00B27020" w:rsidRPr="0048483E">
        <w:rPr>
          <w:rFonts w:ascii="Times New Roman" w:eastAsia="Times New Roman" w:hAnsi="Times New Roman" w:cs="Times New Roman"/>
          <w:spacing w:val="-5"/>
        </w:rPr>
        <w:t xml:space="preserve">all </w:t>
      </w:r>
      <w:r w:rsidR="00B27020" w:rsidRPr="0048483E">
        <w:rPr>
          <w:rFonts w:ascii="Times New Roman" w:eastAsia="Times New Roman" w:hAnsi="Times New Roman" w:cs="Times New Roman"/>
        </w:rPr>
        <w:t>harmful, unanticipated</w:t>
      </w:r>
      <w:r w:rsidRPr="0048483E">
        <w:rPr>
          <w:rFonts w:ascii="Times New Roman" w:eastAsia="Times New Roman" w:hAnsi="Times New Roman" w:cs="Times New Roman"/>
          <w:spacing w:val="-1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healthcare</w:t>
      </w:r>
      <w:r w:rsidRPr="0048483E">
        <w:rPr>
          <w:rFonts w:ascii="Times New Roman" w:eastAsia="Times New Roman" w:hAnsi="Times New Roman" w:cs="Times New Roman"/>
          <w:spacing w:val="-10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events.</w:t>
      </w:r>
      <w:r w:rsidR="00F54781" w:rsidRPr="0048483E">
        <w:rPr>
          <w:rFonts w:ascii="Times New Roman" w:eastAsia="Times New Roman" w:hAnsi="Times New Roman" w:cs="Times New Roman"/>
        </w:rPr>
        <w:t xml:space="preserve"> Additionally, we are committed to supporting you and your family in any way that we can (please review the resources listed below).</w:t>
      </w:r>
      <w:r w:rsidRPr="0048483E">
        <w:rPr>
          <w:rFonts w:ascii="Times New Roman" w:eastAsia="Times New Roman" w:hAnsi="Times New Roman" w:cs="Times New Roman"/>
          <w:spacing w:val="-7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If our Patient</w:t>
      </w:r>
      <w:r w:rsidRPr="0048483E">
        <w:rPr>
          <w:rFonts w:ascii="Times New Roman" w:eastAsia="Times New Roman" w:hAnsi="Times New Roman" w:cs="Times New Roman"/>
          <w:spacing w:val="-7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Safety</w:t>
      </w:r>
      <w:r w:rsidRPr="0048483E">
        <w:rPr>
          <w:rFonts w:ascii="Times New Roman" w:eastAsia="Times New Roman" w:hAnsi="Times New Roman" w:cs="Times New Roman"/>
          <w:spacing w:val="-6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Team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and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="001769F4">
        <w:rPr>
          <w:rFonts w:ascii="Times New Roman" w:eastAsia="Times New Roman" w:hAnsi="Times New Roman" w:cs="Times New Roman"/>
        </w:rPr>
        <w:t>the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r</w:t>
      </w:r>
      <w:r w:rsidRPr="0048483E">
        <w:rPr>
          <w:rFonts w:ascii="Times New Roman" w:eastAsia="Times New Roman" w:hAnsi="Times New Roman" w:cs="Times New Roman"/>
          <w:spacing w:val="-2"/>
        </w:rPr>
        <w:t>e</w:t>
      </w:r>
      <w:r w:rsidRPr="0048483E">
        <w:rPr>
          <w:rFonts w:ascii="Times New Roman" w:eastAsia="Times New Roman" w:hAnsi="Times New Roman" w:cs="Times New Roman"/>
        </w:rPr>
        <w:t>viewers</w:t>
      </w:r>
      <w:r w:rsidRPr="0048483E">
        <w:rPr>
          <w:rFonts w:ascii="Times New Roman" w:eastAsia="Times New Roman" w:hAnsi="Times New Roman" w:cs="Times New Roman"/>
          <w:spacing w:val="-9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d</w:t>
      </w:r>
      <w:r w:rsidRPr="0048483E">
        <w:rPr>
          <w:rFonts w:ascii="Times New Roman" w:eastAsia="Times New Roman" w:hAnsi="Times New Roman" w:cs="Times New Roman"/>
          <w:spacing w:val="-1"/>
        </w:rPr>
        <w:t>e</w:t>
      </w:r>
      <w:r w:rsidR="00D17B59">
        <w:rPr>
          <w:rFonts w:ascii="Times New Roman" w:eastAsia="Times New Roman" w:hAnsi="Times New Roman" w:cs="Times New Roman"/>
        </w:rPr>
        <w:t>termine</w:t>
      </w:r>
      <w:r w:rsidRPr="0048483E">
        <w:rPr>
          <w:rFonts w:ascii="Times New Roman" w:eastAsia="Times New Roman" w:hAnsi="Times New Roman" w:cs="Times New Roman"/>
          <w:spacing w:val="-10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that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="00746F93" w:rsidRPr="0048483E">
        <w:rPr>
          <w:rFonts w:ascii="Times New Roman" w:eastAsia="Times New Roman" w:hAnsi="Times New Roman" w:cs="Times New Roman"/>
          <w:spacing w:val="-4"/>
        </w:rPr>
        <w:t xml:space="preserve">you </w:t>
      </w:r>
      <w:r w:rsidR="00E338B9">
        <w:rPr>
          <w:rFonts w:ascii="Times New Roman" w:eastAsia="Times New Roman" w:hAnsi="Times New Roman" w:cs="Times New Roman"/>
          <w:spacing w:val="-4"/>
        </w:rPr>
        <w:t xml:space="preserve">were significantly </w:t>
      </w:r>
      <w:r w:rsidR="00746F93" w:rsidRPr="0048483E">
        <w:rPr>
          <w:rFonts w:ascii="Times New Roman" w:eastAsia="Times New Roman" w:hAnsi="Times New Roman" w:cs="Times New Roman"/>
          <w:spacing w:val="-4"/>
        </w:rPr>
        <w:t>harm</w:t>
      </w:r>
      <w:r w:rsidR="001E3E99">
        <w:rPr>
          <w:rFonts w:ascii="Times New Roman" w:eastAsia="Times New Roman" w:hAnsi="Times New Roman" w:cs="Times New Roman"/>
          <w:spacing w:val="-4"/>
        </w:rPr>
        <w:t>ed</w:t>
      </w:r>
      <w:r w:rsidR="00746F93"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="00746F93" w:rsidRPr="001E3E99">
        <w:rPr>
          <w:rFonts w:ascii="Times New Roman" w:eastAsia="Times New Roman" w:hAnsi="Times New Roman" w:cs="Times New Roman"/>
          <w:i/>
          <w:spacing w:val="-4"/>
        </w:rPr>
        <w:t>as the result of an error</w:t>
      </w:r>
      <w:r w:rsidR="00746F93" w:rsidRPr="0048483E">
        <w:rPr>
          <w:rFonts w:ascii="Times New Roman" w:eastAsia="Times New Roman" w:hAnsi="Times New Roman" w:cs="Times New Roman"/>
          <w:spacing w:val="-4"/>
        </w:rPr>
        <w:t>,</w:t>
      </w:r>
      <w:r w:rsidRPr="0048483E">
        <w:rPr>
          <w:rFonts w:ascii="Times New Roman" w:eastAsia="Times New Roman" w:hAnsi="Times New Roman" w:cs="Times New Roman"/>
          <w:spacing w:val="-9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y</w:t>
      </w:r>
      <w:r w:rsidRPr="0048483E">
        <w:rPr>
          <w:rFonts w:ascii="Times New Roman" w:eastAsia="Times New Roman" w:hAnsi="Times New Roman" w:cs="Times New Roman"/>
          <w:spacing w:val="-1"/>
        </w:rPr>
        <w:t>o</w:t>
      </w:r>
      <w:r w:rsidRPr="0048483E">
        <w:rPr>
          <w:rFonts w:ascii="Times New Roman" w:eastAsia="Times New Roman" w:hAnsi="Times New Roman" w:cs="Times New Roman"/>
        </w:rPr>
        <w:t>u will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be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o</w:t>
      </w:r>
      <w:r w:rsidRPr="0048483E">
        <w:rPr>
          <w:rFonts w:ascii="Times New Roman" w:eastAsia="Times New Roman" w:hAnsi="Times New Roman" w:cs="Times New Roman"/>
          <w:spacing w:val="-1"/>
        </w:rPr>
        <w:t>ff</w:t>
      </w:r>
      <w:r w:rsidRPr="0048483E">
        <w:rPr>
          <w:rFonts w:ascii="Times New Roman" w:eastAsia="Times New Roman" w:hAnsi="Times New Roman" w:cs="Times New Roman"/>
        </w:rPr>
        <w:t>ered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co</w:t>
      </w:r>
      <w:r w:rsidRPr="0048483E">
        <w:rPr>
          <w:rFonts w:ascii="Times New Roman" w:eastAsia="Times New Roman" w:hAnsi="Times New Roman" w:cs="Times New Roman"/>
          <w:spacing w:val="-2"/>
        </w:rPr>
        <w:t>m</w:t>
      </w:r>
      <w:r w:rsidRPr="0048483E">
        <w:rPr>
          <w:rFonts w:ascii="Times New Roman" w:eastAsia="Times New Roman" w:hAnsi="Times New Roman" w:cs="Times New Roman"/>
        </w:rPr>
        <w:t>pensation</w:t>
      </w:r>
      <w:r w:rsidRPr="0048483E">
        <w:rPr>
          <w:rFonts w:ascii="Times New Roman" w:eastAsia="Times New Roman" w:hAnsi="Times New Roman" w:cs="Times New Roman"/>
          <w:spacing w:val="-12"/>
        </w:rPr>
        <w:t xml:space="preserve"> </w:t>
      </w:r>
      <w:r w:rsidRPr="0048483E">
        <w:rPr>
          <w:rFonts w:ascii="Times New Roman" w:eastAsia="Times New Roman" w:hAnsi="Times New Roman" w:cs="Times New Roman"/>
          <w:spacing w:val="-1"/>
        </w:rPr>
        <w:t>f</w:t>
      </w:r>
      <w:r w:rsidRPr="0048483E">
        <w:rPr>
          <w:rFonts w:ascii="Times New Roman" w:eastAsia="Times New Roman" w:hAnsi="Times New Roman" w:cs="Times New Roman"/>
        </w:rPr>
        <w:t>or t</w:t>
      </w:r>
      <w:r w:rsidRPr="0048483E">
        <w:rPr>
          <w:rFonts w:ascii="Times New Roman" w:eastAsia="Times New Roman" w:hAnsi="Times New Roman" w:cs="Times New Roman"/>
          <w:spacing w:val="-1"/>
        </w:rPr>
        <w:t>h</w:t>
      </w:r>
      <w:r w:rsidRPr="0048483E">
        <w:rPr>
          <w:rFonts w:ascii="Times New Roman" w:eastAsia="Times New Roman" w:hAnsi="Times New Roman" w:cs="Times New Roman"/>
        </w:rPr>
        <w:t>e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injury.</w:t>
      </w:r>
      <w:r w:rsidRPr="0048483E">
        <w:rPr>
          <w:rFonts w:ascii="Times New Roman" w:eastAsia="Times New Roman" w:hAnsi="Times New Roman" w:cs="Times New Roman"/>
          <w:spacing w:val="-6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If</w:t>
      </w:r>
      <w:r w:rsidRPr="0048483E">
        <w:rPr>
          <w:rFonts w:ascii="Times New Roman" w:eastAsia="Times New Roman" w:hAnsi="Times New Roman" w:cs="Times New Roman"/>
          <w:spacing w:val="-1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</w:t>
      </w:r>
      <w:r w:rsidRPr="0048483E">
        <w:rPr>
          <w:rFonts w:ascii="Times New Roman" w:eastAsia="Times New Roman" w:hAnsi="Times New Roman" w:cs="Times New Roman"/>
          <w:spacing w:val="-1"/>
        </w:rPr>
        <w:t>h</w:t>
      </w:r>
      <w:r w:rsidRPr="0048483E">
        <w:rPr>
          <w:rFonts w:ascii="Times New Roman" w:eastAsia="Times New Roman" w:hAnsi="Times New Roman" w:cs="Times New Roman"/>
        </w:rPr>
        <w:t>is</w:t>
      </w:r>
      <w:r w:rsidRPr="0048483E">
        <w:rPr>
          <w:rFonts w:ascii="Times New Roman" w:eastAsia="Times New Roman" w:hAnsi="Times New Roman" w:cs="Times New Roman"/>
          <w:spacing w:val="-4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occurs, you are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encouraged</w:t>
      </w:r>
      <w:r w:rsidRPr="0048483E">
        <w:rPr>
          <w:rFonts w:ascii="Times New Roman" w:eastAsia="Times New Roman" w:hAnsi="Times New Roman" w:cs="Times New Roman"/>
          <w:spacing w:val="-11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to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have</w:t>
      </w:r>
      <w:r w:rsidRPr="0048483E">
        <w:rPr>
          <w:rFonts w:ascii="Times New Roman" w:eastAsia="Times New Roman" w:hAnsi="Times New Roman" w:cs="Times New Roman"/>
          <w:spacing w:val="-5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an</w:t>
      </w:r>
      <w:r w:rsidRPr="0048483E">
        <w:rPr>
          <w:rFonts w:ascii="Times New Roman" w:eastAsia="Times New Roman" w:hAnsi="Times New Roman" w:cs="Times New Roman"/>
          <w:spacing w:val="-2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att</w:t>
      </w:r>
      <w:r w:rsidRPr="0048483E">
        <w:rPr>
          <w:rFonts w:ascii="Times New Roman" w:eastAsia="Times New Roman" w:hAnsi="Times New Roman" w:cs="Times New Roman"/>
          <w:spacing w:val="-1"/>
        </w:rPr>
        <w:t>o</w:t>
      </w:r>
      <w:r w:rsidRPr="0048483E">
        <w:rPr>
          <w:rFonts w:ascii="Times New Roman" w:eastAsia="Times New Roman" w:hAnsi="Times New Roman" w:cs="Times New Roman"/>
        </w:rPr>
        <w:t>rney</w:t>
      </w:r>
      <w:r w:rsidRPr="0048483E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48483E">
        <w:rPr>
          <w:rFonts w:ascii="Times New Roman" w:eastAsia="Times New Roman" w:hAnsi="Times New Roman" w:cs="Times New Roman"/>
        </w:rPr>
        <w:t>advise</w:t>
      </w:r>
      <w:proofErr w:type="gramEnd"/>
      <w:r w:rsidRPr="0048483E">
        <w:rPr>
          <w:rFonts w:ascii="Times New Roman" w:eastAsia="Times New Roman" w:hAnsi="Times New Roman" w:cs="Times New Roman"/>
          <w:spacing w:val="-6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you throughout</w:t>
      </w:r>
      <w:r w:rsidRPr="0048483E">
        <w:rPr>
          <w:rFonts w:ascii="Times New Roman" w:eastAsia="Times New Roman" w:hAnsi="Times New Roman" w:cs="Times New Roman"/>
          <w:spacing w:val="-11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this</w:t>
      </w:r>
      <w:r w:rsidRPr="0048483E">
        <w:rPr>
          <w:rFonts w:ascii="Times New Roman" w:eastAsia="Times New Roman" w:hAnsi="Times New Roman" w:cs="Times New Roman"/>
          <w:spacing w:val="-3"/>
        </w:rPr>
        <w:t xml:space="preserve"> </w:t>
      </w:r>
      <w:r w:rsidRPr="0048483E">
        <w:rPr>
          <w:rFonts w:ascii="Times New Roman" w:eastAsia="Times New Roman" w:hAnsi="Times New Roman" w:cs="Times New Roman"/>
        </w:rPr>
        <w:t>process.</w:t>
      </w:r>
    </w:p>
    <w:p w:rsidR="00A65542" w:rsidRPr="0048483E" w:rsidRDefault="00A65542">
      <w:pPr>
        <w:spacing w:before="19" w:after="0" w:line="280" w:lineRule="exact"/>
      </w:pPr>
    </w:p>
    <w:p w:rsidR="00A65542" w:rsidRPr="00372A72" w:rsidRDefault="00CF79A2" w:rsidP="00372A72">
      <w:pPr>
        <w:spacing w:after="0" w:line="240" w:lineRule="auto"/>
        <w:ind w:left="233" w:right="-20"/>
        <w:jc w:val="center"/>
        <w:rPr>
          <w:rFonts w:ascii="Times New Roman" w:eastAsia="Times New Roman" w:hAnsi="Times New Roman" w:cs="Times New Roman"/>
          <w:b/>
          <w:bCs/>
          <w:color w:val="21A74F"/>
        </w:rPr>
      </w:pPr>
      <w:r w:rsidRPr="00372A72">
        <w:rPr>
          <w:rFonts w:ascii="Times New Roman" w:eastAsia="Times New Roman" w:hAnsi="Times New Roman" w:cs="Times New Roman"/>
          <w:b/>
          <w:bCs/>
          <w:color w:val="21A74F"/>
        </w:rPr>
        <w:t>We want you to know that we’re here to answer any questions and support you in any way that we can</w:t>
      </w:r>
      <w:r w:rsidR="00520141" w:rsidRPr="00372A72">
        <w:rPr>
          <w:rFonts w:ascii="Times New Roman" w:eastAsia="Times New Roman" w:hAnsi="Times New Roman" w:cs="Times New Roman"/>
          <w:b/>
          <w:bCs/>
          <w:color w:val="21A74F"/>
        </w:rPr>
        <w:t>.</w:t>
      </w:r>
    </w:p>
    <w:p w:rsidR="00A65542" w:rsidRPr="00372A72" w:rsidRDefault="00A65542">
      <w:pPr>
        <w:spacing w:before="5" w:after="0" w:line="170" w:lineRule="exact"/>
        <w:rPr>
          <w:rFonts w:ascii="Times New Roman" w:eastAsia="Times New Roman" w:hAnsi="Times New Roman" w:cs="Times New Roman"/>
          <w:b/>
          <w:bCs/>
          <w:color w:val="21A74F"/>
        </w:rPr>
      </w:pPr>
    </w:p>
    <w:p w:rsidR="00A65542" w:rsidRPr="0048483E" w:rsidRDefault="00CF79A2">
      <w:pPr>
        <w:spacing w:after="0" w:line="240" w:lineRule="auto"/>
        <w:ind w:left="233" w:right="-20"/>
        <w:rPr>
          <w:rFonts w:ascii="Times New Roman" w:eastAsia="Times New Roman" w:hAnsi="Times New Roman" w:cs="Times New Roman"/>
        </w:rPr>
      </w:pP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We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3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have resources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10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av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1"/>
          <w:u w:val="thick" w:color="156BB2"/>
        </w:rPr>
        <w:t>a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ilable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6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here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8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at the health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6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care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4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facility:</w:t>
      </w:r>
    </w:p>
    <w:p w:rsidR="00A65542" w:rsidRPr="0048483E" w:rsidRDefault="00A65542">
      <w:pPr>
        <w:spacing w:before="9" w:after="0" w:line="160" w:lineRule="exact"/>
      </w:pPr>
    </w:p>
    <w:p w:rsidR="00A65542" w:rsidRDefault="00A34415">
      <w:pPr>
        <w:spacing w:after="0" w:line="240" w:lineRule="auto"/>
        <w:ind w:left="2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Patients and family members can contact the </w:t>
      </w:r>
      <w:r w:rsidR="004F4FB1">
        <w:rPr>
          <w:rFonts w:ascii="Times New Roman" w:eastAsia="Times New Roman" w:hAnsi="Times New Roman" w:cs="Times New Roman"/>
        </w:rPr>
        <w:t xml:space="preserve">BIDMC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Office of Patient Relations at 617-632-0364 or patientrelations@caregroup.harvard.edu.</w:t>
      </w:r>
    </w:p>
    <w:p w:rsidR="009661FB" w:rsidRDefault="009661FB">
      <w:pPr>
        <w:spacing w:after="0" w:line="240" w:lineRule="auto"/>
        <w:ind w:left="293" w:right="-20"/>
        <w:rPr>
          <w:rFonts w:ascii="Times New Roman" w:eastAsia="Times New Roman" w:hAnsi="Times New Roman" w:cs="Times New Roman"/>
        </w:rPr>
      </w:pPr>
    </w:p>
    <w:p w:rsidR="00916E70" w:rsidRDefault="00916E70">
      <w:pPr>
        <w:spacing w:after="0" w:line="240" w:lineRule="auto"/>
        <w:ind w:left="293" w:right="-20"/>
        <w:rPr>
          <w:rFonts w:ascii="Times New Roman" w:eastAsia="Times New Roman" w:hAnsi="Times New Roman" w:cs="Times New Roman"/>
        </w:rPr>
      </w:pPr>
    </w:p>
    <w:p w:rsidR="00A65542" w:rsidRPr="0048483E" w:rsidRDefault="00CF79A2" w:rsidP="00A34415">
      <w:pPr>
        <w:spacing w:after="0" w:line="240" w:lineRule="auto"/>
        <w:ind w:right="-20" w:firstLine="233"/>
        <w:rPr>
          <w:rFonts w:ascii="Times New Roman" w:eastAsia="Times New Roman" w:hAnsi="Times New Roman" w:cs="Times New Roman"/>
        </w:rPr>
      </w:pP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For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4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more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5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 xml:space="preserve">support, you may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2"/>
          <w:u w:val="thick" w:color="156BB2"/>
        </w:rPr>
        <w:t>w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1"/>
          <w:u w:val="thick" w:color="156BB2"/>
        </w:rPr>
        <w:t>i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sh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spacing w:val="-1"/>
          <w:u w:val="thick" w:color="156BB2"/>
        </w:rPr>
        <w:t xml:space="preserve"> </w:t>
      </w:r>
      <w:r w:rsidRPr="0048483E">
        <w:rPr>
          <w:rFonts w:ascii="Times New Roman" w:eastAsia="Times New Roman" w:hAnsi="Times New Roman" w:cs="Times New Roman"/>
          <w:b/>
          <w:bCs/>
          <w:color w:val="156BB2"/>
          <w:u w:val="thick" w:color="156BB2"/>
        </w:rPr>
        <w:t>to contact:</w:t>
      </w:r>
    </w:p>
    <w:p w:rsidR="00A65542" w:rsidRPr="0048483E" w:rsidRDefault="00A65542">
      <w:pPr>
        <w:spacing w:before="8" w:after="0" w:line="160" w:lineRule="exact"/>
      </w:pPr>
    </w:p>
    <w:p w:rsidR="009A7132" w:rsidRDefault="00CF79A2">
      <w:pPr>
        <w:spacing w:after="0" w:line="271" w:lineRule="exact"/>
        <w:ind w:left="233" w:right="-20"/>
        <w:rPr>
          <w:rFonts w:ascii="Times New Roman" w:eastAsia="Times New Roman" w:hAnsi="Times New Roman" w:cs="Times New Roman"/>
          <w:spacing w:val="-2"/>
          <w:position w:val="-1"/>
        </w:rPr>
      </w:pPr>
      <w:r w:rsidRPr="0048483E">
        <w:rPr>
          <w:rFonts w:ascii="Times New Roman" w:eastAsia="Times New Roman" w:hAnsi="Times New Roman" w:cs="Times New Roman"/>
          <w:position w:val="-1"/>
        </w:rPr>
        <w:t>Medically</w:t>
      </w:r>
      <w:r w:rsidRPr="0048483E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48483E">
        <w:rPr>
          <w:rFonts w:ascii="Times New Roman" w:eastAsia="Times New Roman" w:hAnsi="Times New Roman" w:cs="Times New Roman"/>
          <w:position w:val="-1"/>
        </w:rPr>
        <w:t>Induced</w:t>
      </w:r>
      <w:r w:rsidRPr="0048483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48483E">
        <w:rPr>
          <w:rFonts w:ascii="Times New Roman" w:eastAsia="Times New Roman" w:hAnsi="Times New Roman" w:cs="Times New Roman"/>
          <w:position w:val="-1"/>
        </w:rPr>
        <w:t>Trau</w:t>
      </w:r>
      <w:r w:rsidRPr="0048483E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Pr="0048483E">
        <w:rPr>
          <w:rFonts w:ascii="Times New Roman" w:eastAsia="Times New Roman" w:hAnsi="Times New Roman" w:cs="Times New Roman"/>
          <w:position w:val="-1"/>
        </w:rPr>
        <w:t>a</w:t>
      </w:r>
      <w:r w:rsidRPr="0048483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48483E">
        <w:rPr>
          <w:rFonts w:ascii="Times New Roman" w:eastAsia="Times New Roman" w:hAnsi="Times New Roman" w:cs="Times New Roman"/>
          <w:position w:val="-1"/>
        </w:rPr>
        <w:t>Support</w:t>
      </w:r>
      <w:r w:rsidRPr="0048483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48483E">
        <w:rPr>
          <w:rFonts w:ascii="Times New Roman" w:eastAsia="Times New Roman" w:hAnsi="Times New Roman" w:cs="Times New Roman"/>
          <w:position w:val="-1"/>
        </w:rPr>
        <w:t>Services</w:t>
      </w:r>
      <w:r w:rsidRPr="0048483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48483E">
        <w:rPr>
          <w:rFonts w:ascii="Times New Roman" w:eastAsia="Times New Roman" w:hAnsi="Times New Roman" w:cs="Times New Roman"/>
          <w:position w:val="-1"/>
        </w:rPr>
        <w:t>(MITSS)</w:t>
      </w:r>
      <w:r w:rsidR="009A7132">
        <w:rPr>
          <w:rFonts w:ascii="Times New Roman" w:eastAsia="Times New Roman" w:hAnsi="Times New Roman" w:cs="Times New Roman"/>
          <w:position w:val="-1"/>
        </w:rPr>
        <w:t>, an independent support organization for injured patients,</w:t>
      </w:r>
      <w:r w:rsidRPr="0048483E">
        <w:rPr>
          <w:rFonts w:ascii="Times New Roman" w:eastAsia="Times New Roman" w:hAnsi="Times New Roman" w:cs="Times New Roman"/>
          <w:position w:val="-1"/>
        </w:rPr>
        <w:t xml:space="preserve"> at</w:t>
      </w:r>
      <w:r w:rsidRPr="0048483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</w:p>
    <w:p w:rsidR="00A65542" w:rsidRDefault="00CF79A2">
      <w:pPr>
        <w:spacing w:after="0" w:line="271" w:lineRule="exact"/>
        <w:ind w:left="233" w:right="-20"/>
        <w:rPr>
          <w:rFonts w:ascii="Times New Roman" w:eastAsia="Times New Roman" w:hAnsi="Times New Roman" w:cs="Times New Roman"/>
          <w:position w:val="-1"/>
        </w:rPr>
      </w:pPr>
      <w:proofErr w:type="gramStart"/>
      <w:r w:rsidRPr="0048483E">
        <w:rPr>
          <w:rFonts w:ascii="Times New Roman" w:eastAsia="Times New Roman" w:hAnsi="Times New Roman" w:cs="Times New Roman"/>
          <w:position w:val="-1"/>
        </w:rPr>
        <w:t>1-888-36</w:t>
      </w:r>
      <w:r w:rsidRPr="0048483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48483E">
        <w:rPr>
          <w:rFonts w:ascii="Times New Roman" w:eastAsia="Times New Roman" w:hAnsi="Times New Roman" w:cs="Times New Roman"/>
          <w:position w:val="-1"/>
        </w:rPr>
        <w:t>IT</w:t>
      </w:r>
      <w:r w:rsidRPr="0048483E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48483E">
        <w:rPr>
          <w:rFonts w:ascii="Times New Roman" w:eastAsia="Times New Roman" w:hAnsi="Times New Roman" w:cs="Times New Roman"/>
          <w:position w:val="-1"/>
        </w:rPr>
        <w:t xml:space="preserve">S or </w:t>
      </w:r>
      <w:hyperlink r:id="rId7">
        <w:r w:rsidRPr="0048483E">
          <w:rPr>
            <w:rFonts w:ascii="Times New Roman" w:eastAsia="Times New Roman" w:hAnsi="Times New Roman" w:cs="Times New Roman"/>
            <w:position w:val="-1"/>
          </w:rPr>
          <w:t>http://</w:t>
        </w:r>
        <w:r w:rsidRPr="0048483E">
          <w:rPr>
            <w:rFonts w:ascii="Times New Roman" w:eastAsia="Times New Roman" w:hAnsi="Times New Roman" w:cs="Times New Roman"/>
            <w:spacing w:val="-2"/>
            <w:position w:val="-1"/>
          </w:rPr>
          <w:t>w</w:t>
        </w:r>
        <w:r w:rsidRPr="0048483E">
          <w:rPr>
            <w:rFonts w:ascii="Times New Roman" w:eastAsia="Times New Roman" w:hAnsi="Times New Roman" w:cs="Times New Roman"/>
            <w:position w:val="-1"/>
          </w:rPr>
          <w:t>ww.</w:t>
        </w:r>
        <w:r w:rsidRPr="0048483E">
          <w:rPr>
            <w:rFonts w:ascii="Times New Roman" w:eastAsia="Times New Roman" w:hAnsi="Times New Roman" w:cs="Times New Roman"/>
            <w:spacing w:val="-2"/>
            <w:position w:val="-1"/>
          </w:rPr>
          <w:t>m</w:t>
        </w:r>
        <w:r w:rsidRPr="0048483E">
          <w:rPr>
            <w:rFonts w:ascii="Times New Roman" w:eastAsia="Times New Roman" w:hAnsi="Times New Roman" w:cs="Times New Roman"/>
            <w:position w:val="-1"/>
          </w:rPr>
          <w:t>itss.org.</w:t>
        </w:r>
        <w:proofErr w:type="gramEnd"/>
      </w:hyperlink>
    </w:p>
    <w:p w:rsidR="00916E70" w:rsidRDefault="00916E70" w:rsidP="00916E70">
      <w:pPr>
        <w:tabs>
          <w:tab w:val="left" w:pos="1733"/>
        </w:tabs>
        <w:spacing w:after="0" w:line="200" w:lineRule="exact"/>
        <w:rPr>
          <w:sz w:val="20"/>
          <w:szCs w:val="20"/>
        </w:rPr>
      </w:pPr>
    </w:p>
    <w:p w:rsidR="00916E70" w:rsidRDefault="00916E70" w:rsidP="00916E70">
      <w:pPr>
        <w:tabs>
          <w:tab w:val="left" w:pos="1733"/>
        </w:tabs>
        <w:spacing w:after="0" w:line="200" w:lineRule="exact"/>
        <w:rPr>
          <w:sz w:val="20"/>
          <w:szCs w:val="20"/>
        </w:rPr>
      </w:pPr>
    </w:p>
    <w:p w:rsidR="009A7132" w:rsidRDefault="00CF79A2">
      <w:pPr>
        <w:spacing w:before="34" w:after="0" w:line="285" w:lineRule="auto"/>
        <w:ind w:left="92" w:right="28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Massac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etts Allia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 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ry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I).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A7132">
        <w:rPr>
          <w:rFonts w:ascii="Times New Roman" w:eastAsia="Times New Roman" w:hAnsi="Times New Roman" w:cs="Times New Roman"/>
          <w:sz w:val="20"/>
          <w:szCs w:val="20"/>
        </w:rPr>
        <w:t>ccess</w:t>
      </w:r>
    </w:p>
    <w:p w:rsidR="00A65542" w:rsidRDefault="00CF79A2">
      <w:pPr>
        <w:spacing w:before="34" w:after="0" w:line="285" w:lineRule="auto"/>
        <w:ind w:left="92" w:right="28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ces 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sit www.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ACRMI.inf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hyperlink>
    </w:p>
    <w:sectPr w:rsidR="00A65542">
      <w:type w:val="continuous"/>
      <w:pgSz w:w="12240" w:h="15840"/>
      <w:pgMar w:top="82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42"/>
    <w:rsid w:val="00045207"/>
    <w:rsid w:val="0005061F"/>
    <w:rsid w:val="001769F4"/>
    <w:rsid w:val="00192664"/>
    <w:rsid w:val="001A7A7D"/>
    <w:rsid w:val="001C361D"/>
    <w:rsid w:val="001E3E99"/>
    <w:rsid w:val="0026104C"/>
    <w:rsid w:val="002F76EE"/>
    <w:rsid w:val="00372A72"/>
    <w:rsid w:val="00374004"/>
    <w:rsid w:val="0039522A"/>
    <w:rsid w:val="003A395D"/>
    <w:rsid w:val="0040790A"/>
    <w:rsid w:val="0048483E"/>
    <w:rsid w:val="004B52AC"/>
    <w:rsid w:val="004F332B"/>
    <w:rsid w:val="004F4FB1"/>
    <w:rsid w:val="00501604"/>
    <w:rsid w:val="00520141"/>
    <w:rsid w:val="0058581E"/>
    <w:rsid w:val="00684F57"/>
    <w:rsid w:val="006D2D75"/>
    <w:rsid w:val="00746F93"/>
    <w:rsid w:val="007A5A71"/>
    <w:rsid w:val="00803B64"/>
    <w:rsid w:val="00873628"/>
    <w:rsid w:val="00916E70"/>
    <w:rsid w:val="00933B63"/>
    <w:rsid w:val="009661FB"/>
    <w:rsid w:val="009A7132"/>
    <w:rsid w:val="009E22CB"/>
    <w:rsid w:val="00A34415"/>
    <w:rsid w:val="00A61186"/>
    <w:rsid w:val="00A65542"/>
    <w:rsid w:val="00B17EB1"/>
    <w:rsid w:val="00B27020"/>
    <w:rsid w:val="00B94876"/>
    <w:rsid w:val="00BB2EB6"/>
    <w:rsid w:val="00C513E7"/>
    <w:rsid w:val="00C66125"/>
    <w:rsid w:val="00C943F7"/>
    <w:rsid w:val="00CB37EB"/>
    <w:rsid w:val="00CE606A"/>
    <w:rsid w:val="00CF79A2"/>
    <w:rsid w:val="00D166F5"/>
    <w:rsid w:val="00D17B59"/>
    <w:rsid w:val="00D261D3"/>
    <w:rsid w:val="00D843E1"/>
    <w:rsid w:val="00DE5022"/>
    <w:rsid w:val="00DF3FCA"/>
    <w:rsid w:val="00E0095C"/>
    <w:rsid w:val="00E2291D"/>
    <w:rsid w:val="00E338B9"/>
    <w:rsid w:val="00F54781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RMI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ts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Emerson,Chloe E. (BIDMC - Health Care Quality)</dc:creator>
  <cp:lastModifiedBy>Buchsbaum,Lisa (BIDMC - Health Care Quality)</cp:lastModifiedBy>
  <cp:revision>3</cp:revision>
  <dcterms:created xsi:type="dcterms:W3CDTF">2014-10-01T20:18:00Z</dcterms:created>
  <dcterms:modified xsi:type="dcterms:W3CDTF">2014-10-03T14:39:00Z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